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BDE0" w14:textId="77777777" w:rsidR="00FC12B8" w:rsidRPr="00FC12B8" w:rsidRDefault="00FC12B8" w:rsidP="00FC12B8">
      <w:pPr>
        <w:spacing w:line="259" w:lineRule="auto"/>
        <w:jc w:val="center"/>
        <w:rPr>
          <w:rFonts w:ascii="Calibri" w:eastAsia="Calibri" w:hAnsi="Calibri" w:cs="B Nazanin"/>
          <w:rtl/>
          <w:lang w:bidi="ar-SA"/>
        </w:rPr>
      </w:pPr>
      <w:r w:rsidRPr="00FC12B8">
        <w:rPr>
          <w:rFonts w:ascii="Calibri" w:eastAsia="Calibri" w:hAnsi="Calibri" w:cs="B Nazanin" w:hint="cs"/>
          <w:rtl/>
          <w:lang w:bidi="ar-SA"/>
        </w:rPr>
        <w:t>بسمه تعالی</w:t>
      </w:r>
    </w:p>
    <w:p w14:paraId="7321158F" w14:textId="77777777" w:rsidR="00FC12B8" w:rsidRPr="00FC12B8" w:rsidRDefault="00FC12B8" w:rsidP="00FC12B8">
      <w:pPr>
        <w:spacing w:line="259" w:lineRule="auto"/>
        <w:jc w:val="center"/>
        <w:rPr>
          <w:rFonts w:ascii="Calibri" w:eastAsia="Calibri" w:hAnsi="Calibri" w:cs="B Nazanin"/>
          <w:i/>
          <w:iCs/>
          <w:lang w:bidi="ar-SA"/>
        </w:rPr>
      </w:pPr>
      <w:r w:rsidRPr="00FC12B8">
        <w:rPr>
          <w:rFonts w:ascii="Calibri" w:eastAsia="Calibri" w:hAnsi="Calibri" w:cs="B Nazanin" w:hint="cs"/>
          <w:rtl/>
          <w:lang w:bidi="ar-SA"/>
        </w:rPr>
        <w:t xml:space="preserve">دانشگاه علوم پزشكي و خدمات بهداشتي درماني استان اصفهان </w:t>
      </w:r>
    </w:p>
    <w:p w14:paraId="57451153" w14:textId="77777777" w:rsidR="00FC12B8" w:rsidRPr="00FC12B8" w:rsidRDefault="00FC12B8" w:rsidP="00FC12B8">
      <w:pPr>
        <w:spacing w:line="259" w:lineRule="auto"/>
        <w:jc w:val="center"/>
        <w:rPr>
          <w:rFonts w:ascii="Calibri" w:eastAsia="Calibri" w:hAnsi="Calibri" w:cs="B Nazanin"/>
          <w:i/>
          <w:iCs/>
          <w:rtl/>
          <w:lang w:bidi="ar-SA"/>
        </w:rPr>
      </w:pPr>
      <w:r w:rsidRPr="00FC12B8">
        <w:rPr>
          <w:rFonts w:ascii="Calibri" w:eastAsia="Calibri" w:hAnsi="Calibri" w:cs="B Nazanin" w:hint="cs"/>
          <w:rtl/>
          <w:lang w:bidi="ar-SA"/>
        </w:rPr>
        <w:t xml:space="preserve">طرح دوره </w:t>
      </w:r>
    </w:p>
    <w:p w14:paraId="0FB67918" w14:textId="77777777" w:rsidR="003A4E8F" w:rsidRDefault="003A4E8F">
      <w:pPr>
        <w:jc w:val="center"/>
        <w:rPr>
          <w:rFonts w:cs="B Nazanin"/>
          <w:b/>
          <w:bCs/>
        </w:rPr>
      </w:pPr>
    </w:p>
    <w:p w14:paraId="66503C52" w14:textId="1F8B9D9C" w:rsidR="002121BE" w:rsidRPr="00865211" w:rsidRDefault="003A4E8F" w:rsidP="003902C3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</w:t>
      </w:r>
      <w:r w:rsidR="00181C9A">
        <w:rPr>
          <w:rFonts w:cs="B Nazanin"/>
          <w:b/>
          <w:bCs/>
        </w:rPr>
        <w:t xml:space="preserve">: 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181C9A">
        <w:rPr>
          <w:rFonts w:cs="B Nazanin" w:hint="cs"/>
          <w:b/>
          <w:bCs/>
          <w:rtl/>
        </w:rPr>
        <w:t>میکروب شناسی</w:t>
      </w:r>
      <w:r w:rsidR="002121BE" w:rsidRPr="00865211">
        <w:rPr>
          <w:rFonts w:cs="B Nazanin" w:hint="cs"/>
          <w:b/>
          <w:bCs/>
          <w:rtl/>
        </w:rPr>
        <w:t xml:space="preserve">     </w:t>
      </w:r>
      <w:r w:rsidR="00181C9A">
        <w:rPr>
          <w:rFonts w:cs="B Nazanin" w:hint="cs"/>
          <w:b/>
          <w:bCs/>
          <w:rtl/>
        </w:rPr>
        <w:t xml:space="preserve">نيمسال دوم </w:t>
      </w:r>
      <w:r w:rsidR="009C0630">
        <w:rPr>
          <w:rFonts w:cs="B Nazanin"/>
          <w:b/>
          <w:bCs/>
        </w:rPr>
        <w:t>1403</w:t>
      </w:r>
      <w:r w:rsidR="00181C9A">
        <w:rPr>
          <w:rFonts w:cs="B Nazanin" w:hint="cs"/>
          <w:b/>
          <w:bCs/>
          <w:rtl/>
        </w:rPr>
        <w:t>-</w:t>
      </w:r>
      <w:r w:rsidR="009C0630">
        <w:rPr>
          <w:rFonts w:cs="B Nazanin"/>
          <w:b/>
          <w:bCs/>
        </w:rPr>
        <w:t>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14:paraId="2F27153E" w14:textId="77777777" w:rsidR="002121BE" w:rsidRPr="00A90683" w:rsidRDefault="002121BE" w:rsidP="00181C9A">
      <w:pPr>
        <w:jc w:val="center"/>
        <w:rPr>
          <w:rFonts w:cs="B Nazanin"/>
          <w:rtl/>
        </w:rPr>
      </w:pPr>
      <w:r w:rsidRPr="00865211">
        <w:rPr>
          <w:rFonts w:cs="B Nazanin" w:hint="cs"/>
          <w:b/>
          <w:bCs/>
          <w:rtl/>
        </w:rPr>
        <w:t xml:space="preserve">دانشکده </w:t>
      </w:r>
      <w:r w:rsidR="00181C9A">
        <w:rPr>
          <w:rFonts w:cs="B Nazanin" w:hint="cs"/>
          <w:b/>
          <w:bCs/>
          <w:rtl/>
        </w:rPr>
        <w:t>: بهداشت</w:t>
      </w:r>
      <w:r w:rsidR="005A3C75">
        <w:rPr>
          <w:rFonts w:cs="B Nazanin" w:hint="cs"/>
          <w:b/>
          <w:bCs/>
          <w:rtl/>
        </w:rPr>
        <w:t xml:space="preserve">         </w:t>
      </w:r>
      <w:r w:rsidRPr="00865211">
        <w:rPr>
          <w:rFonts w:cs="B Nazanin" w:hint="cs"/>
          <w:b/>
          <w:bCs/>
          <w:rtl/>
        </w:rPr>
        <w:t xml:space="preserve">  گروه آموزشی </w:t>
      </w:r>
      <w:r w:rsidR="00181C9A">
        <w:rPr>
          <w:rFonts w:cs="B Nazanin" w:hint="cs"/>
          <w:b/>
          <w:bCs/>
          <w:rtl/>
        </w:rPr>
        <w:t>: باکتری و ویروس شناسی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2121BE" w:rsidRPr="003A4E8F" w14:paraId="327DF789" w14:textId="77777777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C43E" w14:textId="77777777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نام و شماره درس: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 xml:space="preserve"> میکروب شناسی(</w:t>
            </w:r>
            <w:r w:rsidR="005A3C75">
              <w:rPr>
                <w:rFonts w:asciiTheme="minorHAnsi" w:hAnsiTheme="minorHAnsi" w:cs="B Nazanin" w:hint="cs"/>
                <w:b/>
                <w:bCs/>
                <w:rtl/>
              </w:rPr>
              <w:t>127318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>)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33466" w14:textId="77777777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رشته و مقطع تحصيلی :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 xml:space="preserve"> کارشناسی بهداشت عمومی</w:t>
            </w:r>
          </w:p>
        </w:tc>
      </w:tr>
      <w:tr w:rsidR="002121BE" w:rsidRPr="003A4E8F" w14:paraId="0EA90C82" w14:textId="77777777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E0B61" w14:textId="77777777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روز و ساعت برگزاری: 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>سه شنبه 10-8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3C16" w14:textId="77777777" w:rsidR="002121BE" w:rsidRPr="003A4E8F" w:rsidRDefault="002121BE" w:rsidP="003902C3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محل برگزاری: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 xml:space="preserve"> </w:t>
            </w:r>
            <w:r w:rsidR="003902C3">
              <w:rPr>
                <w:rFonts w:asciiTheme="minorHAnsi" w:hAnsiTheme="minorHAnsi" w:cs="B Nazanin" w:hint="cs"/>
                <w:b/>
                <w:bCs/>
                <w:rtl/>
              </w:rPr>
              <w:t>دانشکده بهداشت</w:t>
            </w:r>
          </w:p>
        </w:tc>
      </w:tr>
      <w:tr w:rsidR="002121BE" w:rsidRPr="003A4E8F" w14:paraId="03DAEF31" w14:textId="77777777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9C04" w14:textId="77777777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تعداد و نوع واحد (نظری/عملی) : 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>2 واحد نظری</w:t>
            </w:r>
          </w:p>
        </w:tc>
      </w:tr>
      <w:tr w:rsidR="002121BE" w:rsidRPr="003A4E8F" w14:paraId="6659EFF4" w14:textId="77777777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6E4F3" w14:textId="77777777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دروس پيش نياز: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 xml:space="preserve"> ندارد</w:t>
            </w:r>
          </w:p>
        </w:tc>
      </w:tr>
      <w:tr w:rsidR="002121BE" w:rsidRPr="003A4E8F" w14:paraId="1B7103B8" w14:textId="77777777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4DE4" w14:textId="7667D2AC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نام مس</w:t>
            </w:r>
            <w:r w:rsidR="00520CBF">
              <w:rPr>
                <w:rFonts w:asciiTheme="minorHAnsi" w:hAnsiTheme="minorHAnsi" w:cs="B Nazanin" w:hint="cs"/>
                <w:b/>
                <w:bCs/>
                <w:rtl/>
              </w:rPr>
              <w:t>ئ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ول درس: 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>دکتر داود منصوری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F87F" w14:textId="77777777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تلفن و روزهای تماس:</w:t>
            </w:r>
            <w:r w:rsidR="00181C9A">
              <w:rPr>
                <w:rFonts w:asciiTheme="minorHAnsi" w:hAnsiTheme="minorHAnsi" w:cs="B Nazanin"/>
                <w:b/>
                <w:bCs/>
              </w:rPr>
              <w:t xml:space="preserve">   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>37929098</w:t>
            </w:r>
          </w:p>
        </w:tc>
      </w:tr>
      <w:tr w:rsidR="002121BE" w:rsidRPr="003A4E8F" w14:paraId="061157C6" w14:textId="77777777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6CAE" w14:textId="77777777" w:rsidR="002121BE" w:rsidRDefault="002121BE">
            <w:pPr>
              <w:rPr>
                <w:rFonts w:asciiTheme="minorHAnsi" w:hAnsiTheme="minorHAnsi" w:cs="B Nazanin"/>
                <w:b/>
                <w:bCs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آدرس دفتر :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 xml:space="preserve"> گروه </w:t>
            </w:r>
            <w:r w:rsidR="00181C9A">
              <w:rPr>
                <w:rFonts w:cs="B Nazanin" w:hint="cs"/>
                <w:b/>
                <w:bCs/>
                <w:rtl/>
              </w:rPr>
              <w:t>باکتری و ویروس شناسی طبقه اول</w:t>
            </w:r>
          </w:p>
          <w:p w14:paraId="2D5E29F3" w14:textId="6A800EDF" w:rsidR="00FC12B8" w:rsidRPr="003A4E8F" w:rsidRDefault="00FC12B8" w:rsidP="003902C3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FC12B8">
              <w:rPr>
                <w:rFonts w:asciiTheme="minorHAnsi" w:hAnsiTheme="minorHAnsi" w:cs="B Nazanin"/>
                <w:b/>
                <w:bCs/>
                <w:rtl/>
              </w:rPr>
              <w:t xml:space="preserve">همکار درس : </w:t>
            </w:r>
            <w:r w:rsidR="00520CBF">
              <w:rPr>
                <w:rFonts w:asciiTheme="minorHAnsi" w:hAnsiTheme="minorHAnsi" w:cs="B Nazanin" w:hint="cs"/>
                <w:b/>
                <w:bCs/>
                <w:rtl/>
              </w:rPr>
              <w:t>دکتر شایسته پور</w:t>
            </w:r>
            <w:r w:rsidR="009F194A">
              <w:rPr>
                <w:rFonts w:asciiTheme="minorHAnsi" w:hAnsiTheme="minorHAnsi" w:cs="B Nazanin" w:hint="cs"/>
                <w:b/>
                <w:bCs/>
                <w:rtl/>
              </w:rPr>
              <w:t xml:space="preserve">، دکتر </w:t>
            </w:r>
            <w:r w:rsidR="00520CBF">
              <w:rPr>
                <w:rFonts w:asciiTheme="minorHAnsi" w:hAnsiTheme="minorHAnsi" w:cs="B Nazanin" w:hint="cs"/>
                <w:b/>
                <w:bCs/>
                <w:rtl/>
              </w:rPr>
              <w:t>میرزایی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27D9" w14:textId="77777777" w:rsidR="002121BE" w:rsidRPr="003A4E8F" w:rsidRDefault="002121BE">
            <w:pPr>
              <w:rPr>
                <w:rFonts w:asciiTheme="minorHAnsi" w:hAnsiTheme="minorHAnsi" w:cs="B Nazanin"/>
                <w:b/>
                <w:bCs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آدرس </w:t>
            </w:r>
            <w:r w:rsidRPr="003A4E8F">
              <w:rPr>
                <w:rFonts w:asciiTheme="minorHAnsi" w:hAnsiTheme="minorHAnsi" w:cs="B Nazanin"/>
                <w:b/>
                <w:bCs/>
              </w:rPr>
              <w:t>Email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: </w:t>
            </w:r>
            <w:r w:rsidR="00181C9A">
              <w:rPr>
                <w:rFonts w:asciiTheme="minorHAnsi" w:hAnsiTheme="minorHAnsi" w:cs="B Nazanin"/>
                <w:b/>
                <w:bCs/>
              </w:rPr>
              <w:t>mansuryd@med.mui.ac.ir</w:t>
            </w:r>
          </w:p>
        </w:tc>
      </w:tr>
    </w:tbl>
    <w:p w14:paraId="6260F349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360D784B" w14:textId="77777777">
        <w:trPr>
          <w:trHeight w:val="555"/>
        </w:trPr>
        <w:tc>
          <w:tcPr>
            <w:tcW w:w="9540" w:type="dxa"/>
          </w:tcPr>
          <w:p w14:paraId="3C6225BD" w14:textId="77777777" w:rsidR="00061341" w:rsidRPr="00061341" w:rsidRDefault="00061341" w:rsidP="0006134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هدف کلی درس</w:t>
            </w:r>
          </w:p>
          <w:p w14:paraId="1C4EA4EB" w14:textId="77777777" w:rsidR="00061341" w:rsidRPr="00061341" w:rsidRDefault="00061341" w:rsidP="00DF4B6A">
            <w:pPr>
              <w:jc w:val="lowKashida"/>
              <w:rPr>
                <w:rFonts w:cs="B Nazanin"/>
                <w:rtl/>
              </w:rPr>
            </w:pPr>
            <w:r w:rsidRPr="00061341">
              <w:rPr>
                <w:rFonts w:cs="B Nazanin"/>
                <w:rtl/>
              </w:rPr>
              <w:t>آشنایی با اهمیت، انتشار، سیر تکاملی، راههای انتقال، بیماریزایی، اصول تشخیص آزمایشگاهی، پیشگیری، کنترل و طبقه بندی باکتریها و ویروس ها</w:t>
            </w:r>
          </w:p>
          <w:p w14:paraId="10199C5F" w14:textId="77777777" w:rsidR="00061341" w:rsidRDefault="00061341" w:rsidP="00FC12B8">
            <w:pPr>
              <w:jc w:val="lowKashida"/>
              <w:rPr>
                <w:rFonts w:cs="Titr"/>
                <w:rtl/>
              </w:rPr>
            </w:pPr>
          </w:p>
          <w:p w14:paraId="4190A98D" w14:textId="77777777" w:rsidR="00061341" w:rsidRPr="00061341" w:rsidRDefault="00061341" w:rsidP="00FC12B8">
            <w:pPr>
              <w:jc w:val="lowKashida"/>
              <w:rPr>
                <w:rFonts w:cs="B Nazanin"/>
                <w:b/>
                <w:bCs/>
                <w:rtl/>
              </w:rPr>
            </w:pPr>
            <w:r w:rsidRPr="00061341">
              <w:rPr>
                <w:rFonts w:cs="B Nazanin" w:hint="cs"/>
                <w:b/>
                <w:bCs/>
                <w:rtl/>
              </w:rPr>
              <w:t>شرح درس</w:t>
            </w:r>
          </w:p>
          <w:p w14:paraId="65C5532C" w14:textId="77777777" w:rsidR="00061341" w:rsidRPr="00061341" w:rsidRDefault="00061341" w:rsidP="00520CBF">
            <w:pPr>
              <w:jc w:val="both"/>
              <w:rPr>
                <w:rFonts w:cs="B Nazanin"/>
                <w:rtl/>
              </w:rPr>
            </w:pPr>
            <w:r w:rsidRPr="00061341">
              <w:rPr>
                <w:rFonts w:cs="B Nazanin"/>
                <w:rtl/>
              </w:rPr>
              <w:t>م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کروارگان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سم</w:t>
            </w:r>
            <w:r w:rsidRPr="00061341">
              <w:rPr>
                <w:rFonts w:cs="B Nazanin"/>
                <w:rtl/>
              </w:rPr>
              <w:t xml:space="preserve"> 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مار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زا</w:t>
            </w:r>
            <w:r>
              <w:rPr>
                <w:rFonts w:cs="B Nazanin" w:hint="cs"/>
                <w:rtl/>
              </w:rPr>
              <w:t xml:space="preserve"> (</w:t>
            </w:r>
            <w:r w:rsidRPr="00061341">
              <w:rPr>
                <w:rFonts w:cs="B Nazanin"/>
                <w:rtl/>
              </w:rPr>
              <w:t>باکتر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ها، و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روس</w:t>
            </w:r>
            <w:r w:rsidRPr="00061341">
              <w:rPr>
                <w:rFonts w:cs="B Nazanin"/>
                <w:rtl/>
              </w:rPr>
              <w:t xml:space="preserve"> ها، انگل ها و قارچ </w:t>
            </w:r>
            <w:r>
              <w:rPr>
                <w:rFonts w:cs="B Nazanin" w:hint="cs"/>
                <w:rtl/>
              </w:rPr>
              <w:t>ها)</w:t>
            </w:r>
            <w:r w:rsidRPr="00061341">
              <w:rPr>
                <w:rFonts w:cs="B Nazanin"/>
                <w:rtl/>
              </w:rPr>
              <w:t xml:space="preserve"> م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توانند س</w:t>
            </w:r>
            <w:r>
              <w:rPr>
                <w:rFonts w:cs="B Nazanin" w:hint="cs"/>
                <w:rtl/>
              </w:rPr>
              <w:t>لا</w:t>
            </w:r>
            <w:r w:rsidRPr="00061341">
              <w:rPr>
                <w:rFonts w:cs="B Nazanin"/>
                <w:rtl/>
              </w:rPr>
              <w:t>مت انسان را مورد تهد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د</w:t>
            </w:r>
            <w:r w:rsidRPr="00061341">
              <w:rPr>
                <w:rFonts w:cs="B Nazanin"/>
                <w:rtl/>
              </w:rPr>
              <w:t xml:space="preserve"> قرار دهند.در 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ن</w:t>
            </w:r>
          </w:p>
          <w:p w14:paraId="5E14ADBA" w14:textId="77777777" w:rsidR="00061341" w:rsidRPr="00061341" w:rsidRDefault="00061341" w:rsidP="00520CBF">
            <w:pPr>
              <w:jc w:val="both"/>
              <w:rPr>
                <w:rFonts w:cs="B Nazanin"/>
                <w:rtl/>
              </w:rPr>
            </w:pPr>
            <w:r w:rsidRPr="00061341">
              <w:rPr>
                <w:rFonts w:cs="B Nazanin" w:hint="eastAsia"/>
                <w:rtl/>
              </w:rPr>
              <w:t>درس</w:t>
            </w:r>
            <w:r w:rsidRPr="00061341">
              <w:rPr>
                <w:rFonts w:cs="B Nazanin"/>
                <w:rtl/>
              </w:rPr>
              <w:t xml:space="preserve"> دانشجو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ان</w:t>
            </w:r>
            <w:r w:rsidRPr="00061341">
              <w:rPr>
                <w:rFonts w:cs="B Nazanin"/>
                <w:rtl/>
              </w:rPr>
              <w:t xml:space="preserve"> با و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ژگ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مورفولوژ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ک،</w:t>
            </w:r>
            <w:r w:rsidRPr="00061341">
              <w:rPr>
                <w:rFonts w:cs="B Nazanin"/>
                <w:rtl/>
              </w:rPr>
              <w:t xml:space="preserve"> خصوص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ات</w:t>
            </w:r>
            <w:r w:rsidRPr="00061341">
              <w:rPr>
                <w:rFonts w:cs="B Nazanin"/>
                <w:rtl/>
              </w:rPr>
              <w:t xml:space="preserve"> اپ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دم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ولوژ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ک،</w:t>
            </w:r>
            <w:r w:rsidRPr="00061341">
              <w:rPr>
                <w:rFonts w:cs="B Nazanin"/>
                <w:rtl/>
              </w:rPr>
              <w:t xml:space="preserve"> مکان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سم</w:t>
            </w:r>
            <w:r w:rsidRPr="00061341">
              <w:rPr>
                <w:rFonts w:cs="B Nazanin"/>
                <w:rtl/>
              </w:rPr>
              <w:t xml:space="preserve"> 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مار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زا</w:t>
            </w:r>
            <w:r w:rsidRPr="00061341">
              <w:rPr>
                <w:rFonts w:cs="B Nazanin" w:hint="cs"/>
                <w:rtl/>
              </w:rPr>
              <w:t>یی</w:t>
            </w:r>
            <w:r w:rsidRPr="00061341">
              <w:rPr>
                <w:rFonts w:cs="B Nazanin"/>
                <w:rtl/>
              </w:rPr>
              <w:t xml:space="preserve"> و راهها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مقابله با عفونت ها</w:t>
            </w:r>
            <w:r w:rsidRPr="00061341">
              <w:rPr>
                <w:rFonts w:cs="B Nazanin" w:hint="cs"/>
                <w:rtl/>
              </w:rPr>
              <w:t>ی</w:t>
            </w:r>
          </w:p>
          <w:p w14:paraId="5A59A43E" w14:textId="77777777" w:rsidR="00061341" w:rsidRPr="00061341" w:rsidRDefault="00061341" w:rsidP="00520CBF">
            <w:pPr>
              <w:jc w:val="both"/>
              <w:rPr>
                <w:rFonts w:cs="B Nazanin"/>
                <w:rtl/>
              </w:rPr>
            </w:pPr>
            <w:r w:rsidRPr="00061341">
              <w:rPr>
                <w:rFonts w:cs="B Nazanin" w:hint="eastAsia"/>
                <w:rtl/>
              </w:rPr>
              <w:t>باکتر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ا</w:t>
            </w:r>
            <w:r w:rsidRPr="00061341">
              <w:rPr>
                <w:rFonts w:cs="B Nazanin" w:hint="cs"/>
                <w:rtl/>
              </w:rPr>
              <w:t>یی</w:t>
            </w:r>
            <w:r w:rsidRPr="00061341">
              <w:rPr>
                <w:rFonts w:cs="B Nazanin"/>
                <w:rtl/>
              </w:rPr>
              <w:t xml:space="preserve"> و و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روس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آشنا خواهند شد. م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کروب</w:t>
            </w:r>
            <w:r w:rsidRPr="00061341">
              <w:rPr>
                <w:rFonts w:cs="B Nazanin"/>
                <w:rtl/>
              </w:rPr>
              <w:t xml:space="preserve"> شناس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بهداشت عموم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>2 مشتمل بر 2 واحد تئور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و 1 واحد عمل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بوده که به</w:t>
            </w:r>
          </w:p>
          <w:p w14:paraId="3BFEB90A" w14:textId="77777777" w:rsidR="00061341" w:rsidRPr="00A90683" w:rsidRDefault="00061341" w:rsidP="00520CBF">
            <w:pPr>
              <w:jc w:val="both"/>
              <w:rPr>
                <w:rFonts w:cs="B Nazanin"/>
                <w:rtl/>
              </w:rPr>
            </w:pPr>
            <w:r w:rsidRPr="00061341">
              <w:rPr>
                <w:rFonts w:cs="B Nazanin" w:hint="eastAsia"/>
                <w:rtl/>
              </w:rPr>
              <w:t>صورت</w:t>
            </w:r>
            <w:r w:rsidRPr="00061341">
              <w:rPr>
                <w:rFonts w:cs="B Nazanin"/>
                <w:rtl/>
              </w:rPr>
              <w:t xml:space="preserve"> مجزا تدر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س</w:t>
            </w:r>
            <w:r w:rsidRPr="00061341">
              <w:rPr>
                <w:rFonts w:cs="B Nazanin"/>
                <w:rtl/>
              </w:rPr>
              <w:t xml:space="preserve"> م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گردد.</w:t>
            </w:r>
          </w:p>
        </w:tc>
      </w:tr>
      <w:tr w:rsidR="002121BE" w:rsidRPr="00A90683" w14:paraId="70854F3D" w14:textId="77777777">
        <w:trPr>
          <w:trHeight w:val="540"/>
        </w:trPr>
        <w:tc>
          <w:tcPr>
            <w:tcW w:w="9540" w:type="dxa"/>
          </w:tcPr>
          <w:p w14:paraId="3DCCAFE9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  <w:tr w:rsidR="002121BE" w:rsidRPr="00A90683" w14:paraId="358A5AB8" w14:textId="77777777">
        <w:trPr>
          <w:trHeight w:val="540"/>
        </w:trPr>
        <w:tc>
          <w:tcPr>
            <w:tcW w:w="9540" w:type="dxa"/>
          </w:tcPr>
          <w:p w14:paraId="453DCFF2" w14:textId="77777777" w:rsidR="00FC12B8" w:rsidRPr="00752BED" w:rsidRDefault="00FC12B8" w:rsidP="00FC12B8">
            <w:pPr>
              <w:jc w:val="both"/>
              <w:rPr>
                <w:rFonts w:cs="B Nazanin"/>
                <w:b/>
                <w:bCs/>
              </w:rPr>
            </w:pPr>
            <w:r w:rsidRPr="00752BED">
              <w:rPr>
                <w:rFonts w:cs="B Nazanin" w:hint="cs"/>
                <w:b/>
                <w:bCs/>
                <w:rtl/>
              </w:rPr>
              <w:t>اهداف رفتاری:</w:t>
            </w:r>
          </w:p>
          <w:p w14:paraId="6F5F4942" w14:textId="77777777" w:rsidR="002121BE" w:rsidRPr="00A90683" w:rsidRDefault="00FC12B8" w:rsidP="00FC12B8">
            <w:pPr>
              <w:jc w:val="lowKashida"/>
              <w:rPr>
                <w:rFonts w:cs="B Nazanin"/>
                <w:rtl/>
              </w:rPr>
            </w:pPr>
            <w:r w:rsidRPr="00752BED">
              <w:rPr>
                <w:rFonts w:cs="B Nazanin" w:hint="cs"/>
                <w:rtl/>
              </w:rPr>
              <w:t>در پایان این درس انتظار می‌رود فراگیران قادر باشند:</w:t>
            </w:r>
          </w:p>
        </w:tc>
      </w:tr>
      <w:tr w:rsidR="002121BE" w:rsidRPr="00A90683" w14:paraId="3CFB9626" w14:textId="77777777">
        <w:trPr>
          <w:trHeight w:val="540"/>
        </w:trPr>
        <w:tc>
          <w:tcPr>
            <w:tcW w:w="9540" w:type="dxa"/>
          </w:tcPr>
          <w:p w14:paraId="17C7147F" w14:textId="77777777" w:rsidR="00061341" w:rsidRPr="00061341" w:rsidRDefault="00061341" w:rsidP="0006134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</w:rPr>
            </w:pPr>
            <w:r w:rsidRPr="00061341">
              <w:rPr>
                <w:rFonts w:cs="B Nazanin"/>
                <w:rtl/>
              </w:rPr>
              <w:t>علم م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کروب</w:t>
            </w:r>
            <w:r w:rsidRPr="00061341">
              <w:rPr>
                <w:rFonts w:cs="B Nazanin"/>
                <w:rtl/>
              </w:rPr>
              <w:t xml:space="preserve"> شناس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را تعر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ف</w:t>
            </w:r>
            <w:r w:rsidRPr="00061341">
              <w:rPr>
                <w:rFonts w:cs="B Nazanin"/>
                <w:rtl/>
              </w:rPr>
              <w:t xml:space="preserve"> کرده ، طبقه بند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م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کروارگان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سم</w:t>
            </w:r>
            <w:r w:rsidRPr="00061341">
              <w:rPr>
                <w:rFonts w:cs="B Nazanin"/>
                <w:rtl/>
              </w:rPr>
              <w:t xml:space="preserve"> ها را توض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ح</w:t>
            </w:r>
            <w:r w:rsidRPr="00061341">
              <w:rPr>
                <w:rFonts w:cs="B Nazanin"/>
                <w:rtl/>
              </w:rPr>
              <w:t xml:space="preserve"> و تفاوت پروکار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وت</w:t>
            </w:r>
            <w:r w:rsidRPr="00061341">
              <w:rPr>
                <w:rFonts w:cs="B Nazanin"/>
                <w:rtl/>
              </w:rPr>
              <w:t xml:space="preserve"> ها با 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وکار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وت</w:t>
            </w:r>
            <w:r w:rsidRPr="00061341">
              <w:rPr>
                <w:rFonts w:cs="B Nazanin"/>
                <w:rtl/>
              </w:rPr>
              <w:t xml:space="preserve"> ها را</w:t>
            </w:r>
          </w:p>
          <w:p w14:paraId="4B6A02D6" w14:textId="77777777" w:rsidR="002121BE" w:rsidRPr="00A90683" w:rsidRDefault="00061341" w:rsidP="00061341">
            <w:pPr>
              <w:jc w:val="lowKashida"/>
              <w:rPr>
                <w:rFonts w:cs="B Nazanin"/>
                <w:rtl/>
              </w:rPr>
            </w:pPr>
            <w:r w:rsidRPr="00061341">
              <w:rPr>
                <w:rFonts w:cs="B Nazanin" w:hint="eastAsia"/>
                <w:rtl/>
              </w:rPr>
              <w:t>شرح</w:t>
            </w:r>
            <w:r w:rsidRPr="00061341">
              <w:rPr>
                <w:rFonts w:cs="B Nazanin"/>
                <w:rtl/>
              </w:rPr>
              <w:t xml:space="preserve"> دهد.</w:t>
            </w:r>
          </w:p>
        </w:tc>
      </w:tr>
      <w:tr w:rsidR="002121BE" w:rsidRPr="00A90683" w14:paraId="4E934797" w14:textId="77777777">
        <w:trPr>
          <w:trHeight w:val="540"/>
        </w:trPr>
        <w:tc>
          <w:tcPr>
            <w:tcW w:w="9540" w:type="dxa"/>
          </w:tcPr>
          <w:p w14:paraId="1ABBF172" w14:textId="77777777" w:rsidR="002121BE" w:rsidRDefault="00061341" w:rsidP="00061341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</w:rPr>
            </w:pPr>
            <w:r w:rsidRPr="00061341">
              <w:rPr>
                <w:rFonts w:cs="B Nazanin"/>
                <w:rtl/>
              </w:rPr>
              <w:t>اجزا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ساختار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باکتر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ها</w:t>
            </w:r>
            <w:r w:rsidRPr="00061341">
              <w:rPr>
                <w:rFonts w:cs="B Nazanin"/>
                <w:rtl/>
              </w:rPr>
              <w:t xml:space="preserve"> و باکتر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گرم مثبت و منف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را توض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ح</w:t>
            </w:r>
            <w:r w:rsidRPr="00061341">
              <w:rPr>
                <w:rFonts w:cs="B Nazanin"/>
                <w:rtl/>
              </w:rPr>
              <w:t xml:space="preserve"> دهد.</w:t>
            </w:r>
          </w:p>
          <w:p w14:paraId="372A5A63" w14:textId="77777777" w:rsidR="00061341" w:rsidRPr="00061341" w:rsidRDefault="00061341" w:rsidP="00061341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rtl/>
              </w:rPr>
            </w:pPr>
            <w:r w:rsidRPr="00061341">
              <w:rPr>
                <w:rFonts w:cs="B Nazanin"/>
                <w:rtl/>
              </w:rPr>
              <w:t>نقش و تعر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ف</w:t>
            </w:r>
            <w:r w:rsidRPr="00061341">
              <w:rPr>
                <w:rFonts w:cs="B Nazanin"/>
                <w:rtl/>
              </w:rPr>
              <w:t xml:space="preserve"> فلور طب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ع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و همچن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ن</w:t>
            </w:r>
            <w:r w:rsidRPr="00061341">
              <w:rPr>
                <w:rFonts w:cs="B Nazanin"/>
                <w:rtl/>
              </w:rPr>
              <w:t xml:space="preserve"> فلور غالب در مناطق مختلف بدن را 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ان</w:t>
            </w:r>
            <w:r w:rsidRPr="00061341">
              <w:rPr>
                <w:rFonts w:cs="B Nazanin"/>
                <w:rtl/>
              </w:rPr>
              <w:t xml:space="preserve"> کند.</w:t>
            </w:r>
          </w:p>
          <w:p w14:paraId="6EDA55BD" w14:textId="77777777" w:rsidR="00061341" w:rsidRPr="00061341" w:rsidRDefault="00061341" w:rsidP="00061341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rtl/>
              </w:rPr>
            </w:pPr>
            <w:r w:rsidRPr="00061341">
              <w:rPr>
                <w:rFonts w:cs="B Nazanin"/>
                <w:rtl/>
              </w:rPr>
              <w:t>اصط</w:t>
            </w:r>
            <w:r>
              <w:rPr>
                <w:rFonts w:cs="B Nazanin" w:hint="cs"/>
                <w:rtl/>
              </w:rPr>
              <w:t>لا</w:t>
            </w:r>
            <w:r w:rsidRPr="00061341">
              <w:rPr>
                <w:rFonts w:cs="B Nazanin"/>
                <w:rtl/>
              </w:rPr>
              <w:t>حات مرتبط با عوامل ضدعفون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کننده ، روندها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استر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ل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زاس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ون</w:t>
            </w:r>
            <w:r w:rsidRPr="00061341">
              <w:rPr>
                <w:rFonts w:cs="B Nazanin"/>
                <w:rtl/>
              </w:rPr>
              <w:t xml:space="preserve"> و عوامل ضد م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کروب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را شرح دهد.</w:t>
            </w:r>
          </w:p>
          <w:p w14:paraId="49182254" w14:textId="77777777" w:rsidR="00061341" w:rsidRPr="00061341" w:rsidRDefault="00061341" w:rsidP="00061341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rtl/>
              </w:rPr>
            </w:pPr>
            <w:r w:rsidRPr="00061341">
              <w:rPr>
                <w:rFonts w:cs="B Nazanin"/>
                <w:rtl/>
              </w:rPr>
              <w:t>اگزوتوکس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ن</w:t>
            </w:r>
            <w:r w:rsidRPr="00061341">
              <w:rPr>
                <w:rFonts w:cs="B Nazanin"/>
                <w:rtl/>
              </w:rPr>
              <w:t xml:space="preserve"> واندوتوکس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ن</w:t>
            </w:r>
            <w:r w:rsidRPr="00061341">
              <w:rPr>
                <w:rFonts w:cs="B Nazanin"/>
                <w:rtl/>
              </w:rPr>
              <w:t xml:space="preserve"> را تعر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ف</w:t>
            </w:r>
            <w:r w:rsidRPr="00061341">
              <w:rPr>
                <w:rFonts w:cs="B Nazanin"/>
                <w:rtl/>
              </w:rPr>
              <w:t xml:space="preserve"> و مس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انتقال 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مار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و مراحل 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جاد</w:t>
            </w:r>
            <w:r w:rsidRPr="00061341">
              <w:rPr>
                <w:rFonts w:cs="B Nazanin"/>
                <w:rtl/>
              </w:rPr>
              <w:t xml:space="preserve"> 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مار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توسط باکتر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را توض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ح</w:t>
            </w:r>
            <w:r w:rsidRPr="00061341">
              <w:rPr>
                <w:rFonts w:cs="B Nazanin"/>
                <w:rtl/>
              </w:rPr>
              <w:t xml:space="preserve"> دهد.</w:t>
            </w:r>
          </w:p>
          <w:p w14:paraId="3DE9D54B" w14:textId="77777777" w:rsidR="00061341" w:rsidRPr="00061341" w:rsidRDefault="00061341" w:rsidP="00061341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rtl/>
              </w:rPr>
            </w:pPr>
            <w:r w:rsidRPr="00061341">
              <w:rPr>
                <w:rFonts w:cs="B Nazanin"/>
                <w:rtl/>
              </w:rPr>
              <w:t>باکتر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مار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زا،</w:t>
            </w:r>
            <w:r w:rsidRPr="00061341">
              <w:rPr>
                <w:rFonts w:cs="B Nazanin"/>
                <w:rtl/>
              </w:rPr>
              <w:t xml:space="preserve"> 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مار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ها</w:t>
            </w:r>
            <w:r w:rsidRPr="00061341">
              <w:rPr>
                <w:rFonts w:cs="B Nazanin" w:hint="cs"/>
                <w:rtl/>
              </w:rPr>
              <w:t>یی</w:t>
            </w:r>
            <w:r w:rsidRPr="00061341">
              <w:rPr>
                <w:rFonts w:cs="B Nazanin"/>
                <w:rtl/>
              </w:rPr>
              <w:t xml:space="preserve"> بال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ن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،</w:t>
            </w:r>
            <w:r w:rsidRPr="00061341">
              <w:rPr>
                <w:rFonts w:cs="B Nazanin"/>
                <w:rtl/>
              </w:rPr>
              <w:t xml:space="preserve"> تشخ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ص</w:t>
            </w:r>
            <w:r w:rsidRPr="00061341">
              <w:rPr>
                <w:rFonts w:cs="B Nazanin"/>
                <w:rtl/>
              </w:rPr>
              <w:t xml:space="preserve"> ، درمان و پ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>شگ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از باکتر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ذکر شده در جلسات را مختصرا</w:t>
            </w:r>
            <w:r w:rsidRPr="00061341">
              <w:rPr>
                <w:rFonts w:cs="B Nazanin" w:hint="eastAsia"/>
                <w:rtl/>
              </w:rPr>
              <w:t xml:space="preserve"> توض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ح</w:t>
            </w:r>
            <w:r w:rsidRPr="00061341">
              <w:rPr>
                <w:rFonts w:cs="B Nazanin"/>
                <w:rtl/>
              </w:rPr>
              <w:t xml:space="preserve"> دهد.</w:t>
            </w:r>
          </w:p>
          <w:p w14:paraId="4EA883D9" w14:textId="77777777" w:rsidR="00061341" w:rsidRPr="00061341" w:rsidRDefault="00061341" w:rsidP="00061341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</w:t>
            </w:r>
            <w:r w:rsidRPr="00061341">
              <w:rPr>
                <w:rFonts w:cs="B Nazanin"/>
                <w:rtl/>
              </w:rPr>
              <w:t>جزاء ساختمان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و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روس</w:t>
            </w:r>
            <w:r w:rsidRPr="00061341">
              <w:rPr>
                <w:rFonts w:cs="B Nazanin"/>
                <w:rtl/>
              </w:rPr>
              <w:t xml:space="preserve"> ها، روش 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مختلف طبقه بند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،</w:t>
            </w:r>
            <w:r w:rsidRPr="00061341">
              <w:rPr>
                <w:rFonts w:cs="B Nazanin"/>
                <w:rtl/>
              </w:rPr>
              <w:t xml:space="preserve"> رو شها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انتقال، پ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>شگ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و کنترل 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مار</w:t>
            </w:r>
            <w:r w:rsidRPr="00061341">
              <w:rPr>
                <w:rFonts w:cs="B Nazanin"/>
                <w:rtl/>
              </w:rPr>
              <w:t xml:space="preserve"> 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و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رو</w:t>
            </w:r>
            <w:r w:rsidRPr="00061341">
              <w:rPr>
                <w:rFonts w:cs="B Nazanin"/>
                <w:rtl/>
              </w:rPr>
              <w:t xml:space="preserve"> س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را</w:t>
            </w:r>
            <w:r w:rsidRPr="00061341">
              <w:rPr>
                <w:rFonts w:cs="B Nazanin" w:hint="eastAsia"/>
                <w:rtl/>
              </w:rPr>
              <w:t xml:space="preserve"> شرح</w:t>
            </w:r>
            <w:r w:rsidRPr="00061341">
              <w:rPr>
                <w:rFonts w:cs="B Nazanin"/>
                <w:rtl/>
              </w:rPr>
              <w:t xml:space="preserve"> دهد.</w:t>
            </w:r>
          </w:p>
          <w:p w14:paraId="31D7015C" w14:textId="77777777" w:rsidR="00061341" w:rsidRPr="00061341" w:rsidRDefault="00061341" w:rsidP="00061341">
            <w:pPr>
              <w:ind w:left="360"/>
              <w:jc w:val="lowKashida"/>
              <w:rPr>
                <w:rFonts w:cs="B Nazanin"/>
                <w:rtl/>
              </w:rPr>
            </w:pPr>
          </w:p>
          <w:p w14:paraId="205C04FC" w14:textId="77777777" w:rsidR="00061341" w:rsidRPr="00061341" w:rsidRDefault="00061341" w:rsidP="00061341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rtl/>
              </w:rPr>
            </w:pPr>
            <w:r w:rsidRPr="00061341">
              <w:rPr>
                <w:rFonts w:cs="B Nazanin"/>
                <w:rtl/>
              </w:rPr>
              <w:lastRenderedPageBreak/>
              <w:t>و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روس</w:t>
            </w:r>
            <w:r w:rsidRPr="00061341">
              <w:rPr>
                <w:rFonts w:cs="B Nazanin"/>
                <w:rtl/>
              </w:rPr>
              <w:t xml:space="preserve"> 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مار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زا،</w:t>
            </w:r>
            <w:r w:rsidRPr="00061341">
              <w:rPr>
                <w:rFonts w:cs="B Nazanin"/>
                <w:rtl/>
              </w:rPr>
              <w:t xml:space="preserve"> ب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مار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ها</w:t>
            </w:r>
            <w:r w:rsidRPr="00061341">
              <w:rPr>
                <w:rFonts w:cs="B Nazanin" w:hint="cs"/>
                <w:rtl/>
              </w:rPr>
              <w:t>یی</w:t>
            </w:r>
            <w:r w:rsidRPr="00061341">
              <w:rPr>
                <w:rFonts w:cs="B Nazanin"/>
                <w:rtl/>
              </w:rPr>
              <w:t xml:space="preserve"> بال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ن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،</w:t>
            </w:r>
            <w:r w:rsidRPr="00061341">
              <w:rPr>
                <w:rFonts w:cs="B Nazanin"/>
                <w:rtl/>
              </w:rPr>
              <w:t xml:space="preserve"> تشخ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ص</w:t>
            </w:r>
            <w:r w:rsidRPr="00061341">
              <w:rPr>
                <w:rFonts w:cs="B Nazanin"/>
                <w:rtl/>
              </w:rPr>
              <w:t xml:space="preserve"> ، درمان و پ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شگ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از و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روس</w:t>
            </w:r>
            <w:r w:rsidRPr="00061341">
              <w:rPr>
                <w:rFonts w:cs="B Nazanin"/>
                <w:rtl/>
              </w:rPr>
              <w:t xml:space="preserve"> ها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ذکر شده در جلسات را مختصرا</w:t>
            </w:r>
            <w:r w:rsidRPr="00061341">
              <w:rPr>
                <w:rFonts w:cs="B Nazanin" w:hint="eastAsia"/>
                <w:rtl/>
              </w:rPr>
              <w:t xml:space="preserve"> توض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ح</w:t>
            </w:r>
            <w:r w:rsidRPr="00061341">
              <w:rPr>
                <w:rFonts w:cs="B Nazanin"/>
                <w:rtl/>
              </w:rPr>
              <w:t xml:space="preserve"> دهد.</w:t>
            </w:r>
          </w:p>
          <w:p w14:paraId="0537F3DE" w14:textId="77777777" w:rsidR="00061341" w:rsidRPr="00061341" w:rsidRDefault="00061341" w:rsidP="00061341">
            <w:pPr>
              <w:ind w:left="360"/>
              <w:jc w:val="lowKashida"/>
              <w:rPr>
                <w:rFonts w:cs="B Nazanin"/>
                <w:rtl/>
              </w:rPr>
            </w:pPr>
          </w:p>
        </w:tc>
      </w:tr>
    </w:tbl>
    <w:p w14:paraId="032E51B0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646DDE23" w14:textId="77777777">
        <w:trPr>
          <w:trHeight w:val="450"/>
        </w:trPr>
        <w:tc>
          <w:tcPr>
            <w:tcW w:w="9540" w:type="dxa"/>
            <w:vAlign w:val="center"/>
          </w:tcPr>
          <w:p w14:paraId="23007AA5" w14:textId="77777777" w:rsidR="002121BE" w:rsidRPr="00A90683" w:rsidRDefault="002121BE" w:rsidP="00061341">
            <w:pPr>
              <w:rPr>
                <w:rFonts w:cs="B Nazanin"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منابع اصلی درس</w:t>
            </w:r>
            <w:r w:rsidRPr="00A90683">
              <w:rPr>
                <w:rFonts w:cs="B Nazanin"/>
              </w:rPr>
              <w:t xml:space="preserve"> </w:t>
            </w:r>
          </w:p>
        </w:tc>
      </w:tr>
      <w:tr w:rsidR="002121BE" w:rsidRPr="00A90683" w14:paraId="3E5EE65B" w14:textId="77777777">
        <w:trPr>
          <w:trHeight w:val="540"/>
        </w:trPr>
        <w:tc>
          <w:tcPr>
            <w:tcW w:w="9540" w:type="dxa"/>
            <w:vAlign w:val="center"/>
          </w:tcPr>
          <w:p w14:paraId="65EFDF85" w14:textId="77777777" w:rsidR="002121BE" w:rsidRPr="00061341" w:rsidRDefault="00061341" w:rsidP="00061341">
            <w:pPr>
              <w:pStyle w:val="ListParagraph"/>
              <w:rPr>
                <w:rFonts w:cs="B Nazanin"/>
              </w:rPr>
            </w:pPr>
            <w:r w:rsidRPr="00061341">
              <w:rPr>
                <w:rFonts w:cs="B Nazanin"/>
                <w:rtl/>
              </w:rPr>
              <w:t>ميکروب شناس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پزشک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جاوتز، آخر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ن</w:t>
            </w:r>
            <w:r w:rsidRPr="00061341">
              <w:rPr>
                <w:rFonts w:cs="B Nazanin"/>
                <w:rtl/>
              </w:rPr>
              <w:t xml:space="preserve"> و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ش</w:t>
            </w:r>
          </w:p>
        </w:tc>
      </w:tr>
    </w:tbl>
    <w:p w14:paraId="59B80042" w14:textId="77777777" w:rsidR="00EE20D5" w:rsidRDefault="00EE20D5" w:rsidP="00EE20D5">
      <w:pPr>
        <w:rPr>
          <w:rFonts w:cs="B Nazanin"/>
          <w:b/>
          <w:bCs/>
          <w:rtl/>
        </w:rPr>
      </w:pPr>
      <w:r w:rsidRPr="00DD4CFC">
        <w:rPr>
          <w:rFonts w:cs="B Nazanin" w:hint="eastAsia"/>
          <w:b/>
          <w:bCs/>
          <w:rtl/>
        </w:rPr>
        <w:t>روش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تدر</w:t>
      </w:r>
      <w:r w:rsidRPr="00DD4CFC">
        <w:rPr>
          <w:rFonts w:cs="B Nazanin" w:hint="cs"/>
          <w:b/>
          <w:bCs/>
          <w:rtl/>
        </w:rPr>
        <w:t>ی</w:t>
      </w:r>
      <w:r w:rsidRPr="00DD4CFC">
        <w:rPr>
          <w:rFonts w:cs="B Nazanin" w:hint="eastAsia"/>
          <w:b/>
          <w:bCs/>
          <w:rtl/>
        </w:rPr>
        <w:t>س</w:t>
      </w:r>
      <w:r w:rsidRPr="00DD4CFC">
        <w:rPr>
          <w:rFonts w:cs="B Nazanin"/>
          <w:b/>
          <w:bCs/>
          <w:rtl/>
        </w:rPr>
        <w:t xml:space="preserve">: </w:t>
      </w:r>
    </w:p>
    <w:p w14:paraId="02EEBD98" w14:textId="77777777" w:rsidR="00A3023B" w:rsidRDefault="00A3023B" w:rsidP="00A3023B">
      <w:pPr>
        <w:rPr>
          <w:rFonts w:cs="B Nazanin"/>
          <w:rtl/>
        </w:rPr>
      </w:pPr>
      <w:r w:rsidRPr="00A3023B">
        <w:rPr>
          <w:rFonts w:cs="B Nazanin" w:hint="cs"/>
          <w:rtl/>
        </w:rPr>
        <w:t xml:space="preserve">حضوری: </w:t>
      </w:r>
      <w:r>
        <w:rPr>
          <w:rFonts w:cs="B Nazanin" w:hint="cs"/>
          <w:rtl/>
        </w:rPr>
        <w:t>سخنرانی، پرسش و پاسخ</w:t>
      </w:r>
    </w:p>
    <w:p w14:paraId="1BEC2CFD" w14:textId="77777777" w:rsidR="00A3023B" w:rsidRPr="00A3023B" w:rsidRDefault="00A3023B" w:rsidP="00A3023B">
      <w:pPr>
        <w:rPr>
          <w:rFonts w:cs="B Nazanin"/>
          <w:rtl/>
        </w:rPr>
      </w:pPr>
    </w:p>
    <w:p w14:paraId="4E86A54D" w14:textId="77777777" w:rsidR="00EE20D5" w:rsidRPr="00DD4CFC" w:rsidRDefault="00EE20D5" w:rsidP="00EE20D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مسوولیت های فراگیران:</w:t>
      </w:r>
    </w:p>
    <w:p w14:paraId="1E805F14" w14:textId="77777777" w:rsidR="00A3023B" w:rsidRDefault="00A3023B" w:rsidP="00A3023B">
      <w:pPr>
        <w:rPr>
          <w:rFonts w:cs="B Nazanin"/>
          <w:rtl/>
        </w:rPr>
      </w:pPr>
      <w:r>
        <w:rPr>
          <w:rFonts w:cs="B Nazanin" w:hint="cs"/>
          <w:rtl/>
        </w:rPr>
        <w:t>حضور فعال در کلاس، انجام فعالیت های کلاسی</w:t>
      </w:r>
    </w:p>
    <w:p w14:paraId="3DCC4F84" w14:textId="77777777" w:rsidR="003902C3" w:rsidRDefault="003902C3" w:rsidP="00A3023B">
      <w:pPr>
        <w:rPr>
          <w:rFonts w:cs="B Nazanin"/>
          <w:rtl/>
        </w:rPr>
      </w:pPr>
    </w:p>
    <w:p w14:paraId="62135F35" w14:textId="77777777" w:rsidR="00A3023B" w:rsidRPr="00A90683" w:rsidRDefault="00A3023B" w:rsidP="00EE20D5">
      <w:pPr>
        <w:rPr>
          <w:rFonts w:cs="B Nazanin"/>
          <w:rtl/>
        </w:rPr>
      </w:pPr>
    </w:p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374C7E10" w14:textId="77777777" w:rsidTr="003A4E8F">
        <w:trPr>
          <w:trHeight w:val="405"/>
        </w:trPr>
        <w:tc>
          <w:tcPr>
            <w:tcW w:w="9540" w:type="dxa"/>
          </w:tcPr>
          <w:p w14:paraId="1C384F72" w14:textId="77777777" w:rsidR="002121BE" w:rsidRPr="00A90683" w:rsidRDefault="002121BE" w:rsidP="003A4E8F">
            <w:pPr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2121BE" w:rsidRPr="00A90683" w14:paraId="196F25B9" w14:textId="77777777" w:rsidTr="003A4E8F">
        <w:trPr>
          <w:trHeight w:val="435"/>
        </w:trPr>
        <w:tc>
          <w:tcPr>
            <w:tcW w:w="9540" w:type="dxa"/>
          </w:tcPr>
          <w:p w14:paraId="0C8D07C1" w14:textId="77777777" w:rsidR="002121BE" w:rsidRPr="003A4E8F" w:rsidRDefault="002121BE" w:rsidP="0086521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الف) در طول دوره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</w:t>
            </w:r>
            <w:r w:rsidRPr="003A4E8F">
              <w:rPr>
                <w:rFonts w:cs="B Nazanin" w:hint="cs"/>
                <w:b/>
                <w:bCs/>
                <w:rtl/>
              </w:rPr>
              <w:t>(کوئيز، تکاليف،امتحان ميان ترم...)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</w:t>
            </w:r>
            <w:r w:rsidRPr="003A4E8F">
              <w:rPr>
                <w:rFonts w:cs="B Nazanin" w:hint="cs"/>
                <w:b/>
                <w:bCs/>
                <w:rtl/>
              </w:rPr>
              <w:t>بارم:</w:t>
            </w:r>
            <w:r w:rsidR="0097741E">
              <w:rPr>
                <w:rFonts w:cs="B Nazanin" w:hint="cs"/>
                <w:b/>
                <w:bCs/>
                <w:rtl/>
              </w:rPr>
              <w:t xml:space="preserve"> 9 نمره</w:t>
            </w:r>
          </w:p>
        </w:tc>
      </w:tr>
      <w:tr w:rsidR="002121BE" w:rsidRPr="00A90683" w14:paraId="1A56958B" w14:textId="77777777" w:rsidTr="003A4E8F">
        <w:trPr>
          <w:trHeight w:val="435"/>
        </w:trPr>
        <w:tc>
          <w:tcPr>
            <w:tcW w:w="9540" w:type="dxa"/>
          </w:tcPr>
          <w:p w14:paraId="5806DCEF" w14:textId="77777777" w:rsidR="002121BE" w:rsidRPr="003A4E8F" w:rsidRDefault="002121BE" w:rsidP="0097741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ب) پايان دوره</w:t>
            </w:r>
            <w:r w:rsidR="00865211" w:rsidRPr="003A4E8F">
              <w:rPr>
                <w:rFonts w:cs="B Nazanin" w:hint="cs"/>
                <w:b/>
                <w:bCs/>
                <w:rtl/>
              </w:rPr>
              <w:t xml:space="preserve">:                                                                                                                 </w:t>
            </w:r>
            <w:r w:rsidR="00ED72F8"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="00865211" w:rsidRPr="003A4E8F">
              <w:rPr>
                <w:rFonts w:cs="B Nazanin" w:hint="cs"/>
                <w:b/>
                <w:bCs/>
                <w:rtl/>
              </w:rPr>
              <w:t>بارم:</w:t>
            </w:r>
            <w:r w:rsidR="0097741E">
              <w:rPr>
                <w:rFonts w:cs="B Nazanin" w:hint="cs"/>
                <w:b/>
                <w:bCs/>
                <w:rtl/>
              </w:rPr>
              <w:t xml:space="preserve"> 11 نمره</w:t>
            </w:r>
          </w:p>
        </w:tc>
      </w:tr>
      <w:tr w:rsidR="002121BE" w:rsidRPr="00A90683" w14:paraId="743849E0" w14:textId="77777777" w:rsidTr="003A4E8F">
        <w:trPr>
          <w:trHeight w:val="435"/>
        </w:trPr>
        <w:tc>
          <w:tcPr>
            <w:tcW w:w="9540" w:type="dxa"/>
          </w:tcPr>
          <w:p w14:paraId="06B3AB60" w14:textId="77777777" w:rsidR="00865211" w:rsidRDefault="00865211">
            <w:pPr>
              <w:jc w:val="lowKashida"/>
              <w:rPr>
                <w:rFonts w:cs="Titr"/>
                <w:rtl/>
              </w:rPr>
            </w:pPr>
          </w:p>
          <w:p w14:paraId="35C225FE" w14:textId="77777777" w:rsidR="002121BE" w:rsidRPr="003A4E8F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سياست مسوول دوره در مورد برخورد با غيبت و تاخير دانشجو در کلاس درس:</w:t>
            </w:r>
          </w:p>
        </w:tc>
      </w:tr>
      <w:tr w:rsidR="002121BE" w:rsidRPr="00A90683" w14:paraId="2CC7DA8E" w14:textId="77777777" w:rsidTr="003A4E8F">
        <w:trPr>
          <w:trHeight w:val="435"/>
        </w:trPr>
        <w:tc>
          <w:tcPr>
            <w:tcW w:w="9540" w:type="dxa"/>
          </w:tcPr>
          <w:p w14:paraId="2E7716F4" w14:textId="77777777" w:rsidR="0097741E" w:rsidRPr="0097741E" w:rsidRDefault="0097741E" w:rsidP="003902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  <w:rtl/>
              </w:rPr>
            </w:pPr>
            <w:r w:rsidRPr="0097741E">
              <w:rPr>
                <w:rFonts w:cs="B Nazanin"/>
                <w:rtl/>
              </w:rPr>
              <w:t>حضور دانشجو در کلاس و عدم ترک کلاس تا پا</w:t>
            </w:r>
            <w:r w:rsidRPr="0097741E">
              <w:rPr>
                <w:rFonts w:cs="B Nazanin" w:hint="cs"/>
                <w:rtl/>
              </w:rPr>
              <w:t>ی</w:t>
            </w:r>
            <w:r w:rsidRPr="0097741E">
              <w:rPr>
                <w:rFonts w:cs="B Nazanin" w:hint="eastAsia"/>
                <w:rtl/>
              </w:rPr>
              <w:t>ان</w:t>
            </w:r>
            <w:r w:rsidRPr="0097741E">
              <w:rPr>
                <w:rFonts w:cs="B Nazanin"/>
                <w:rtl/>
              </w:rPr>
              <w:t xml:space="preserve"> وقت آن ضرور</w:t>
            </w:r>
            <w:r w:rsidRPr="0097741E">
              <w:rPr>
                <w:rFonts w:cs="B Nazanin" w:hint="cs"/>
                <w:rtl/>
              </w:rPr>
              <w:t>ی</w:t>
            </w:r>
            <w:r w:rsidRPr="0097741E">
              <w:rPr>
                <w:rFonts w:cs="B Nazanin"/>
                <w:rtl/>
              </w:rPr>
              <w:t xml:space="preserve"> است و در</w:t>
            </w:r>
          </w:p>
          <w:p w14:paraId="29B85CCB" w14:textId="77777777" w:rsidR="002121BE" w:rsidRDefault="0097741E" w:rsidP="0097741E">
            <w:pPr>
              <w:jc w:val="lowKashida"/>
              <w:rPr>
                <w:rFonts w:cs="B Nazanin"/>
                <w:rtl/>
              </w:rPr>
            </w:pPr>
            <w:r w:rsidRPr="0097741E">
              <w:rPr>
                <w:rFonts w:cs="B Nazanin" w:hint="eastAsia"/>
                <w:rtl/>
              </w:rPr>
              <w:t>غ</w:t>
            </w:r>
            <w:r w:rsidRPr="0097741E">
              <w:rPr>
                <w:rFonts w:cs="B Nazanin" w:hint="cs"/>
                <w:rtl/>
              </w:rPr>
              <w:t>ی</w:t>
            </w:r>
            <w:r w:rsidRPr="0097741E">
              <w:rPr>
                <w:rFonts w:cs="B Nazanin" w:hint="eastAsia"/>
                <w:rtl/>
              </w:rPr>
              <w:t>ر</w:t>
            </w:r>
            <w:r w:rsidRPr="0097741E">
              <w:rPr>
                <w:rFonts w:cs="B Nazanin"/>
                <w:rtl/>
              </w:rPr>
              <w:t xml:space="preserve"> ا</w:t>
            </w:r>
            <w:r w:rsidRPr="0097741E">
              <w:rPr>
                <w:rFonts w:cs="B Nazanin" w:hint="cs"/>
                <w:rtl/>
              </w:rPr>
              <w:t>ی</w:t>
            </w:r>
            <w:r w:rsidRPr="0097741E">
              <w:rPr>
                <w:rFonts w:cs="B Nazanin" w:hint="eastAsia"/>
                <w:rtl/>
              </w:rPr>
              <w:t>نصورت</w:t>
            </w:r>
            <w:r w:rsidRPr="0097741E">
              <w:rPr>
                <w:rFonts w:cs="B Nazanin"/>
                <w:rtl/>
              </w:rPr>
              <w:t xml:space="preserve"> غ</w:t>
            </w:r>
            <w:r w:rsidRPr="0097741E">
              <w:rPr>
                <w:rFonts w:cs="B Nazanin" w:hint="cs"/>
                <w:rtl/>
              </w:rPr>
              <w:t>ی</w:t>
            </w:r>
            <w:r w:rsidRPr="0097741E">
              <w:rPr>
                <w:rFonts w:cs="B Nazanin" w:hint="eastAsia"/>
                <w:rtl/>
              </w:rPr>
              <w:t>بت</w:t>
            </w:r>
            <w:r w:rsidRPr="0097741E">
              <w:rPr>
                <w:rFonts w:cs="B Nazanin"/>
                <w:rtl/>
              </w:rPr>
              <w:t xml:space="preserve"> محسوب م</w:t>
            </w:r>
            <w:r w:rsidRPr="0097741E">
              <w:rPr>
                <w:rFonts w:cs="B Nazanin" w:hint="cs"/>
                <w:rtl/>
              </w:rPr>
              <w:t>ی</w:t>
            </w:r>
            <w:r w:rsidRPr="0097741E">
              <w:rPr>
                <w:rFonts w:cs="B Nazanin" w:hint="eastAsia"/>
                <w:rtl/>
              </w:rPr>
              <w:t>شود</w:t>
            </w:r>
            <w:r w:rsidRPr="0097741E">
              <w:rPr>
                <w:rFonts w:cs="B Nazanin"/>
                <w:rtl/>
              </w:rPr>
              <w:t>.</w:t>
            </w:r>
          </w:p>
          <w:p w14:paraId="20CC9C88" w14:textId="77777777" w:rsidR="0097741E" w:rsidRDefault="00AC57EE" w:rsidP="0097741E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تاخیر بیش از</w:t>
            </w:r>
            <w:r w:rsidR="00BA0BF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15 دقیقه غیبت</w:t>
            </w:r>
            <w:r w:rsidR="00BA0BFD">
              <w:rPr>
                <w:rFonts w:cs="B Nazanin" w:hint="cs"/>
                <w:rtl/>
              </w:rPr>
              <w:t xml:space="preserve"> و قبل از 15 دقیقه نمره منفی</w:t>
            </w:r>
            <w:r>
              <w:rPr>
                <w:rFonts w:cs="B Nazanin" w:hint="cs"/>
                <w:rtl/>
              </w:rPr>
              <w:t xml:space="preserve"> لحاظ می شود</w:t>
            </w:r>
            <w:r w:rsidR="00BA0BFD">
              <w:rPr>
                <w:rFonts w:cs="B Nazanin" w:hint="cs"/>
                <w:rtl/>
              </w:rPr>
              <w:t>.</w:t>
            </w:r>
          </w:p>
          <w:p w14:paraId="649DDD81" w14:textId="77777777" w:rsidR="00BA0BFD" w:rsidRDefault="00BA0BFD" w:rsidP="0097741E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 صورت غیبت بیش از حد، برابر با مقررات اموزشی درس حذف و  نمره صفر لحاظ می گردد.</w:t>
            </w:r>
          </w:p>
          <w:p w14:paraId="424FFD9A" w14:textId="77777777" w:rsidR="006D650A" w:rsidRDefault="006D650A" w:rsidP="006D650A">
            <w:pPr>
              <w:jc w:val="lowKashida"/>
              <w:rPr>
                <w:rFonts w:cs="B Nazanin"/>
                <w:rtl/>
              </w:rPr>
            </w:pPr>
          </w:p>
          <w:p w14:paraId="5F75A303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322D0763" w14:textId="77777777" w:rsidR="009C0630" w:rsidRDefault="009C0630" w:rsidP="009C0630">
            <w:pPr>
              <w:jc w:val="lowKashida"/>
              <w:rPr>
                <w:rFonts w:cs="B Nazanin"/>
              </w:rPr>
            </w:pPr>
            <w:r w:rsidRPr="009C0630">
              <w:rPr>
                <w:rFonts w:hint="cs"/>
                <w:rtl/>
              </w:rPr>
              <w:t>٭</w:t>
            </w:r>
            <w:r w:rsidRPr="009C0630">
              <w:rPr>
                <w:rFonts w:cs="B Nazanin" w:hint="cs"/>
                <w:b/>
                <w:bCs/>
                <w:rtl/>
              </w:rPr>
              <w:t>تاريخ</w:t>
            </w:r>
            <w:r w:rsidRPr="009C0630">
              <w:rPr>
                <w:rFonts w:cs="B Nazanin"/>
                <w:b/>
                <w:bCs/>
                <w:rtl/>
              </w:rPr>
              <w:t xml:space="preserve"> </w:t>
            </w:r>
            <w:r w:rsidRPr="009C0630">
              <w:rPr>
                <w:rFonts w:cs="B Nazanin" w:hint="cs"/>
                <w:b/>
                <w:bCs/>
                <w:rtl/>
              </w:rPr>
              <w:t>امتحان</w:t>
            </w:r>
            <w:r w:rsidRPr="009C0630">
              <w:rPr>
                <w:rFonts w:cs="B Nazanin"/>
                <w:b/>
                <w:bCs/>
                <w:rtl/>
              </w:rPr>
              <w:t xml:space="preserve"> </w:t>
            </w:r>
            <w:r w:rsidRPr="009C0630">
              <w:rPr>
                <w:rFonts w:cs="B Nazanin" w:hint="cs"/>
                <w:b/>
                <w:bCs/>
                <w:rtl/>
              </w:rPr>
              <w:t>ميان</w:t>
            </w:r>
            <w:r w:rsidRPr="009C0630">
              <w:rPr>
                <w:rFonts w:cs="B Nazanin"/>
                <w:b/>
                <w:bCs/>
                <w:rtl/>
              </w:rPr>
              <w:t xml:space="preserve"> </w:t>
            </w:r>
            <w:r w:rsidRPr="009C0630">
              <w:rPr>
                <w:rFonts w:cs="B Nazanin" w:hint="cs"/>
                <w:b/>
                <w:bCs/>
                <w:rtl/>
              </w:rPr>
              <w:t>ترم</w:t>
            </w:r>
            <w:r w:rsidRPr="009C0630">
              <w:rPr>
                <w:rFonts w:cs="B Nazanin"/>
                <w:rtl/>
              </w:rPr>
              <w:t xml:space="preserve"> :    10 </w:t>
            </w:r>
            <w:r w:rsidRPr="009C0630">
              <w:rPr>
                <w:rFonts w:cs="B Nazanin" w:hint="cs"/>
                <w:rtl/>
              </w:rPr>
              <w:t>الی</w:t>
            </w:r>
            <w:r w:rsidRPr="009C0630">
              <w:rPr>
                <w:rFonts w:cs="B Nazanin"/>
                <w:rtl/>
              </w:rPr>
              <w:t xml:space="preserve">  20 ارد</w:t>
            </w:r>
            <w:r w:rsidRPr="009C0630">
              <w:rPr>
                <w:rFonts w:cs="B Nazanin" w:hint="cs"/>
                <w:rtl/>
              </w:rPr>
              <w:t>ی</w:t>
            </w:r>
            <w:r w:rsidRPr="009C0630">
              <w:rPr>
                <w:rFonts w:cs="B Nazanin" w:hint="eastAsia"/>
                <w:rtl/>
              </w:rPr>
              <w:t>بهشت</w:t>
            </w:r>
            <w:r w:rsidRPr="009C0630">
              <w:rPr>
                <w:rFonts w:cs="B Nazanin"/>
                <w:rtl/>
              </w:rPr>
              <w:t xml:space="preserve"> 1402                       </w:t>
            </w:r>
            <w:r w:rsidRPr="009C0630">
              <w:rPr>
                <w:rFonts w:hint="cs"/>
                <w:rtl/>
              </w:rPr>
              <w:t>٭</w:t>
            </w:r>
            <w:r w:rsidRPr="009C0630">
              <w:rPr>
                <w:rFonts w:cs="B Nazanin" w:hint="cs"/>
                <w:b/>
                <w:bCs/>
                <w:rtl/>
              </w:rPr>
              <w:t>تاريخ</w:t>
            </w:r>
            <w:r w:rsidRPr="009C0630">
              <w:rPr>
                <w:rFonts w:cs="B Nazanin"/>
                <w:b/>
                <w:bCs/>
                <w:rtl/>
              </w:rPr>
              <w:t xml:space="preserve"> </w:t>
            </w:r>
            <w:r w:rsidRPr="009C0630">
              <w:rPr>
                <w:rFonts w:cs="B Nazanin" w:hint="cs"/>
                <w:b/>
                <w:bCs/>
                <w:rtl/>
              </w:rPr>
              <w:t>امتحان</w:t>
            </w:r>
            <w:r w:rsidRPr="009C0630">
              <w:rPr>
                <w:rFonts w:cs="B Nazanin"/>
                <w:b/>
                <w:bCs/>
                <w:rtl/>
              </w:rPr>
              <w:t xml:space="preserve"> </w:t>
            </w:r>
            <w:r w:rsidRPr="009C0630">
              <w:rPr>
                <w:rFonts w:cs="B Nazanin" w:hint="cs"/>
                <w:b/>
                <w:bCs/>
                <w:rtl/>
              </w:rPr>
              <w:t>پايان</w:t>
            </w:r>
            <w:r w:rsidRPr="009C0630">
              <w:rPr>
                <w:rFonts w:cs="B Nazanin"/>
                <w:b/>
                <w:bCs/>
                <w:rtl/>
              </w:rPr>
              <w:t xml:space="preserve"> </w:t>
            </w:r>
            <w:r w:rsidRPr="009C0630">
              <w:rPr>
                <w:rFonts w:cs="B Nazanin" w:hint="cs"/>
                <w:b/>
                <w:bCs/>
                <w:rtl/>
              </w:rPr>
              <w:t>ترم</w:t>
            </w:r>
            <w:r w:rsidRPr="009C0630">
              <w:rPr>
                <w:rFonts w:cs="B Nazanin"/>
                <w:rtl/>
              </w:rPr>
              <w:t xml:space="preserve">: </w:t>
            </w:r>
            <w:r w:rsidRPr="009C0630">
              <w:rPr>
                <w:rFonts w:cs="B Nazanin" w:hint="cs"/>
                <w:rtl/>
              </w:rPr>
              <w:t>برابر</w:t>
            </w:r>
            <w:r w:rsidRPr="009C0630">
              <w:rPr>
                <w:rFonts w:cs="B Nazanin"/>
                <w:rtl/>
              </w:rPr>
              <w:t xml:space="preserve"> </w:t>
            </w:r>
            <w:r w:rsidRPr="009C0630">
              <w:rPr>
                <w:rFonts w:cs="B Nazanin" w:hint="cs"/>
                <w:rtl/>
              </w:rPr>
              <w:t>تقوی</w:t>
            </w:r>
            <w:r w:rsidRPr="009C0630">
              <w:rPr>
                <w:rFonts w:cs="B Nazanin" w:hint="eastAsia"/>
                <w:rtl/>
              </w:rPr>
              <w:t>م</w:t>
            </w:r>
            <w:r w:rsidRPr="009C0630">
              <w:rPr>
                <w:rFonts w:cs="B Nazanin"/>
                <w:rtl/>
              </w:rPr>
              <w:t xml:space="preserve"> آموزش</w:t>
            </w:r>
            <w:r w:rsidRPr="009C0630">
              <w:rPr>
                <w:rFonts w:cs="B Nazanin" w:hint="cs"/>
                <w:rtl/>
              </w:rPr>
              <w:t>ی</w:t>
            </w:r>
          </w:p>
          <w:p w14:paraId="1D274493" w14:textId="77777777" w:rsidR="009C0630" w:rsidRPr="009C0630" w:rsidRDefault="009C0630" w:rsidP="009C0630">
            <w:pPr>
              <w:jc w:val="lowKashida"/>
              <w:rPr>
                <w:rFonts w:cs="B Nazanin"/>
                <w:b/>
                <w:bCs/>
              </w:rPr>
            </w:pPr>
          </w:p>
          <w:p w14:paraId="04811E56" w14:textId="77777777" w:rsidR="009C0630" w:rsidRPr="009C0630" w:rsidRDefault="009C0630" w:rsidP="009C0630">
            <w:pPr>
              <w:jc w:val="lowKashida"/>
              <w:rPr>
                <w:rFonts w:cs="B Nazanin"/>
                <w:b/>
                <w:bCs/>
              </w:rPr>
            </w:pPr>
            <w:r w:rsidRPr="009C0630">
              <w:rPr>
                <w:rFonts w:hint="cs"/>
                <w:b/>
                <w:bCs/>
                <w:rtl/>
              </w:rPr>
              <w:t>٭</w:t>
            </w:r>
            <w:r w:rsidRPr="009C0630">
              <w:rPr>
                <w:rFonts w:cs="B Nazanin" w:hint="cs"/>
                <w:b/>
                <w:bCs/>
                <w:rtl/>
              </w:rPr>
              <w:t>ساير</w:t>
            </w:r>
            <w:r w:rsidRPr="009C0630">
              <w:rPr>
                <w:rFonts w:cs="B Nazanin"/>
                <w:b/>
                <w:bCs/>
                <w:rtl/>
              </w:rPr>
              <w:t xml:space="preserve"> </w:t>
            </w:r>
            <w:r w:rsidRPr="009C0630">
              <w:rPr>
                <w:rFonts w:cs="B Nazanin" w:hint="cs"/>
                <w:b/>
                <w:bCs/>
                <w:rtl/>
              </w:rPr>
              <w:t>تذکرهای</w:t>
            </w:r>
            <w:r w:rsidRPr="009C0630">
              <w:rPr>
                <w:rFonts w:cs="B Nazanin"/>
                <w:b/>
                <w:bCs/>
                <w:rtl/>
              </w:rPr>
              <w:t xml:space="preserve"> مهم برا</w:t>
            </w:r>
            <w:r w:rsidRPr="009C0630">
              <w:rPr>
                <w:rFonts w:cs="B Nazanin" w:hint="cs"/>
                <w:b/>
                <w:bCs/>
                <w:rtl/>
              </w:rPr>
              <w:t>ی</w:t>
            </w:r>
            <w:r w:rsidRPr="009C0630">
              <w:rPr>
                <w:rFonts w:cs="B Nazanin"/>
                <w:b/>
                <w:bCs/>
                <w:rtl/>
              </w:rPr>
              <w:t xml:space="preserve"> دانشجويان:</w:t>
            </w:r>
          </w:p>
          <w:p w14:paraId="687573A6" w14:textId="77777777" w:rsidR="009C0630" w:rsidRPr="009C0630" w:rsidRDefault="009C0630" w:rsidP="009C0630">
            <w:pPr>
              <w:jc w:val="lowKashida"/>
              <w:rPr>
                <w:rFonts w:cs="B Nazanin"/>
              </w:rPr>
            </w:pPr>
            <w:r w:rsidRPr="009C0630">
              <w:rPr>
                <w:rFonts w:cs="B Nazanin" w:hint="eastAsia"/>
                <w:rtl/>
              </w:rPr>
              <w:t>در</w:t>
            </w:r>
            <w:r w:rsidRPr="009C0630">
              <w:rPr>
                <w:rFonts w:cs="B Nazanin"/>
                <w:rtl/>
              </w:rPr>
              <w:t xml:space="preserve"> صورت عدم ارسال پاسخ تکال</w:t>
            </w:r>
            <w:r w:rsidRPr="009C0630">
              <w:rPr>
                <w:rFonts w:cs="B Nazanin" w:hint="cs"/>
                <w:rtl/>
              </w:rPr>
              <w:t>ی</w:t>
            </w:r>
            <w:r w:rsidRPr="009C0630">
              <w:rPr>
                <w:rFonts w:cs="B Nazanin" w:hint="eastAsia"/>
                <w:rtl/>
              </w:rPr>
              <w:t>ف</w:t>
            </w:r>
            <w:r w:rsidRPr="009C0630">
              <w:rPr>
                <w:rFonts w:cs="B Nazanin"/>
                <w:rtl/>
              </w:rPr>
              <w:t xml:space="preserve"> در زمان مقرر، تکل</w:t>
            </w:r>
            <w:r w:rsidRPr="009C0630">
              <w:rPr>
                <w:rFonts w:cs="B Nazanin" w:hint="cs"/>
                <w:rtl/>
              </w:rPr>
              <w:t>ی</w:t>
            </w:r>
            <w:r w:rsidRPr="009C0630">
              <w:rPr>
                <w:rFonts w:cs="B Nazanin" w:hint="eastAsia"/>
                <w:rtl/>
              </w:rPr>
              <w:t>ف</w:t>
            </w:r>
            <w:r w:rsidRPr="009C0630">
              <w:rPr>
                <w:rFonts w:cs="B Nazanin"/>
                <w:rtl/>
              </w:rPr>
              <w:t xml:space="preserve"> مورد بررس</w:t>
            </w:r>
            <w:r w:rsidRPr="009C0630">
              <w:rPr>
                <w:rFonts w:cs="B Nazanin" w:hint="cs"/>
                <w:rtl/>
              </w:rPr>
              <w:t>ی</w:t>
            </w:r>
            <w:r w:rsidRPr="009C0630">
              <w:rPr>
                <w:rFonts w:cs="B Nazanin"/>
                <w:rtl/>
              </w:rPr>
              <w:t xml:space="preserve"> قرار نگرفته و نمره آن لحاظ نم</w:t>
            </w:r>
            <w:r w:rsidRPr="009C0630">
              <w:rPr>
                <w:rFonts w:cs="B Nazanin" w:hint="cs"/>
                <w:rtl/>
              </w:rPr>
              <w:t>ی</w:t>
            </w:r>
            <w:r w:rsidRPr="009C0630">
              <w:rPr>
                <w:rFonts w:cs="B Nazanin"/>
                <w:rtl/>
              </w:rPr>
              <w:t xml:space="preserve"> گردد.</w:t>
            </w:r>
          </w:p>
          <w:p w14:paraId="57031974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344679AF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1D04709E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7C97B5A1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59EB4BFE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54264424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358304B0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051158B3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49854F0C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34E2EA5A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7DAD6518" w14:textId="77777777" w:rsidR="00520CBF" w:rsidRDefault="00520CBF" w:rsidP="006D650A">
            <w:pPr>
              <w:jc w:val="lowKashida"/>
              <w:rPr>
                <w:rFonts w:cs="B Nazanin"/>
                <w:rtl/>
              </w:rPr>
            </w:pPr>
          </w:p>
          <w:p w14:paraId="17477E60" w14:textId="77777777" w:rsidR="00520CBF" w:rsidRPr="006D650A" w:rsidRDefault="00520CBF" w:rsidP="006D650A">
            <w:pPr>
              <w:jc w:val="lowKashida"/>
              <w:rPr>
                <w:rFonts w:cs="B Nazanin"/>
                <w:rtl/>
              </w:rPr>
            </w:pPr>
          </w:p>
        </w:tc>
      </w:tr>
    </w:tbl>
    <w:p w14:paraId="0A183D79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10238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650"/>
        <w:gridCol w:w="4184"/>
        <w:gridCol w:w="733"/>
        <w:gridCol w:w="1276"/>
        <w:gridCol w:w="715"/>
      </w:tblGrid>
      <w:tr w:rsidR="002121BE" w:rsidRPr="00A90683" w14:paraId="6141547D" w14:textId="77777777" w:rsidTr="00DD4CFC">
        <w:trPr>
          <w:trHeight w:val="630"/>
        </w:trPr>
        <w:tc>
          <w:tcPr>
            <w:tcW w:w="10238" w:type="dxa"/>
            <w:gridSpan w:val="6"/>
            <w:tcBorders>
              <w:bottom w:val="single" w:sz="4" w:space="0" w:color="auto"/>
            </w:tcBorders>
            <w:vAlign w:val="center"/>
          </w:tcPr>
          <w:p w14:paraId="5EFB1429" w14:textId="44C093EC" w:rsidR="002121BE" w:rsidRPr="00865211" w:rsidRDefault="002121BE" w:rsidP="00CB362D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>جدول زمان بندی ارائه برنامه درس</w:t>
            </w:r>
            <w:r w:rsidR="00CB362D">
              <w:rPr>
                <w:rFonts w:cs="B Nazanin" w:hint="cs"/>
                <w:b/>
                <w:bCs/>
                <w:rtl/>
              </w:rPr>
              <w:t xml:space="preserve"> میکروب شناسی 2</w:t>
            </w:r>
            <w:r w:rsidRPr="00865211">
              <w:rPr>
                <w:rFonts w:cs="B Nazanin" w:hint="cs"/>
                <w:b/>
                <w:bCs/>
                <w:rtl/>
              </w:rPr>
              <w:t xml:space="preserve"> نيمسال دوم </w:t>
            </w:r>
            <w:r w:rsidR="00520CBF">
              <w:rPr>
                <w:rFonts w:cs="B Nazanin" w:hint="cs"/>
                <w:b/>
                <w:bCs/>
                <w:rtl/>
              </w:rPr>
              <w:t>1403</w:t>
            </w:r>
            <w:r w:rsidR="00CB362D">
              <w:rPr>
                <w:rFonts w:cs="B Nazanin" w:hint="cs"/>
                <w:b/>
                <w:bCs/>
                <w:rtl/>
              </w:rPr>
              <w:t>-</w:t>
            </w:r>
            <w:r w:rsidR="00520CBF">
              <w:rPr>
                <w:rFonts w:cs="B Nazanin" w:hint="cs"/>
                <w:b/>
                <w:bCs/>
                <w:rtl/>
              </w:rPr>
              <w:t>1402</w:t>
            </w:r>
          </w:p>
        </w:tc>
      </w:tr>
      <w:tr w:rsidR="002121BE" w:rsidRPr="00A90683" w14:paraId="72B211E1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22533952" w14:textId="77777777" w:rsidR="002121BE" w:rsidRPr="00A90683" w:rsidRDefault="00E456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C691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0A955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CD0B6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F9DBF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0D939B1B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2121BE" w:rsidRPr="00A90683" w14:paraId="25553F25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3464D1FC" w14:textId="77777777" w:rsidR="002121BE" w:rsidRPr="00A90683" w:rsidRDefault="002121BE" w:rsidP="00E456EB">
            <w:pPr>
              <w:jc w:val="center"/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8418" w14:textId="77777777" w:rsidR="002121BE" w:rsidRPr="00A90683" w:rsidRDefault="0079014F" w:rsidP="000762BE">
            <w:pPr>
              <w:jc w:val="center"/>
              <w:rPr>
                <w:rFonts w:cs="B Nazanin"/>
              </w:rPr>
            </w:pPr>
            <w:r w:rsidRPr="003C79F5">
              <w:rPr>
                <w:rFonts w:cs="B Nazanin"/>
                <w:rtl/>
              </w:rPr>
              <w:t xml:space="preserve">دکتر </w:t>
            </w:r>
            <w:r w:rsidR="000762BE">
              <w:rPr>
                <w:rFonts w:cs="B Nazanin" w:hint="cs"/>
                <w:rtl/>
              </w:rPr>
              <w:t>منصوری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0547F" w14:textId="77777777" w:rsidR="003C79F5" w:rsidRPr="003C79F5" w:rsidRDefault="003C79F5" w:rsidP="003C79F5">
            <w:pPr>
              <w:rPr>
                <w:rFonts w:cs="B Nazanin"/>
                <w:rtl/>
              </w:rPr>
            </w:pPr>
            <w:r w:rsidRPr="003C79F5">
              <w:rPr>
                <w:rFonts w:cs="B Nazanin"/>
                <w:rtl/>
              </w:rPr>
              <w:t>کليات باکتر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شناس</w:t>
            </w:r>
            <w:r w:rsidRPr="003C79F5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جا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گاه،</w:t>
            </w:r>
            <w:r w:rsidRPr="003C79F5">
              <w:rPr>
                <w:rFonts w:cs="B Nazanin"/>
                <w:rtl/>
              </w:rPr>
              <w:t xml:space="preserve"> تار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خچه،</w:t>
            </w:r>
            <w:r w:rsidRPr="003C79F5">
              <w:rPr>
                <w:rFonts w:cs="B Nazanin"/>
                <w:rtl/>
              </w:rPr>
              <w:t xml:space="preserve"> طبقه بند</w:t>
            </w:r>
            <w:r w:rsidRPr="003C79F5">
              <w:rPr>
                <w:rFonts w:cs="B Nazanin" w:hint="cs"/>
                <w:rtl/>
              </w:rPr>
              <w:t>ی</w:t>
            </w:r>
          </w:p>
          <w:p w14:paraId="47C68CCA" w14:textId="77777777" w:rsidR="002121BE" w:rsidRPr="00A90683" w:rsidRDefault="003C79F5" w:rsidP="00DF4B6A">
            <w:pPr>
              <w:rPr>
                <w:rFonts w:cs="B Nazanin"/>
              </w:rPr>
            </w:pPr>
            <w:r w:rsidRPr="003C79F5">
              <w:rPr>
                <w:rFonts w:cs="B Nazanin" w:hint="eastAsia"/>
                <w:rtl/>
              </w:rPr>
              <w:t>و</w:t>
            </w:r>
            <w:r w:rsidRPr="003C79F5">
              <w:rPr>
                <w:rFonts w:cs="B Nazanin"/>
                <w:rtl/>
              </w:rPr>
              <w:t xml:space="preserve"> ساختمان سلول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باکتر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ها</w:t>
            </w:r>
            <w:r>
              <w:rPr>
                <w:rFonts w:cs="B Nazanin" w:hint="cs"/>
                <w:rtl/>
              </w:rPr>
              <w:t>)</w:t>
            </w:r>
            <w:r w:rsidRPr="003C79F5">
              <w:rPr>
                <w:rFonts w:cs="B Nazanin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F694" w14:textId="77777777" w:rsidR="002121BE" w:rsidRPr="00A90683" w:rsidRDefault="003503F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75366" w14:textId="4AA1D69C" w:rsidR="002121BE" w:rsidRPr="00A90683" w:rsidRDefault="00520CB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17/11/1402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1C773C69" w14:textId="77777777"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3503F5" w:rsidRPr="00A90683" w14:paraId="47489BEB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52642E5B" w14:textId="77777777" w:rsidR="003503F5" w:rsidRPr="00A90683" w:rsidRDefault="003503F5" w:rsidP="003503F5">
            <w:pPr>
              <w:jc w:val="center"/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33093" w14:textId="77777777" w:rsidR="003503F5" w:rsidRPr="00A90683" w:rsidRDefault="00DF4B6A" w:rsidP="000762BE">
            <w:pPr>
              <w:jc w:val="center"/>
              <w:rPr>
                <w:rFonts w:cs="B Nazanin"/>
              </w:rPr>
            </w:pPr>
            <w:r w:rsidRPr="003C79F5">
              <w:rPr>
                <w:rFonts w:cs="B Nazanin"/>
                <w:rtl/>
              </w:rPr>
              <w:t>دکتر</w:t>
            </w:r>
            <w:r w:rsidR="000762BE">
              <w:rPr>
                <w:rFonts w:cs="B Nazanin" w:hint="cs"/>
                <w:rtl/>
              </w:rPr>
              <w:t>منصوری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B573C" w14:textId="77777777" w:rsidR="003503F5" w:rsidRPr="003C79F5" w:rsidRDefault="003503F5" w:rsidP="003503F5">
            <w:pPr>
              <w:rPr>
                <w:rFonts w:cs="B Nazanin"/>
                <w:rtl/>
              </w:rPr>
            </w:pPr>
            <w:r w:rsidRPr="003C79F5">
              <w:rPr>
                <w:rFonts w:cs="B Nazanin"/>
                <w:rtl/>
              </w:rPr>
              <w:t>فلور طبيع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ميکروب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بدن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 xml:space="preserve"> رابطه انسان و ميکروب</w:t>
            </w:r>
            <w:r>
              <w:rPr>
                <w:rFonts w:cs="B Nazanin" w:hint="cs"/>
                <w:rtl/>
              </w:rPr>
              <w:t>)</w:t>
            </w:r>
          </w:p>
          <w:p w14:paraId="48CE7ED9" w14:textId="77777777" w:rsidR="003503F5" w:rsidRPr="00A90683" w:rsidRDefault="003503F5" w:rsidP="00DF4B6A">
            <w:pPr>
              <w:rPr>
                <w:rFonts w:cs="B Nazanin"/>
              </w:rPr>
            </w:pPr>
            <w:r w:rsidRPr="003C79F5">
              <w:rPr>
                <w:rFonts w:cs="B Nazanin" w:hint="eastAsia"/>
                <w:rtl/>
              </w:rPr>
              <w:t>کنترل</w:t>
            </w:r>
            <w:r w:rsidRPr="003C79F5">
              <w:rPr>
                <w:rFonts w:cs="B Nazanin"/>
                <w:rtl/>
              </w:rPr>
              <w:t xml:space="preserve"> ميکروارگانيسم ها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کاربرد مواد ضد ميکروب</w:t>
            </w:r>
            <w:r w:rsidRPr="003C79F5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533CF" w14:textId="77777777" w:rsidR="003503F5" w:rsidRDefault="003503F5" w:rsidP="003503F5">
            <w:pPr>
              <w:jc w:val="center"/>
            </w:pPr>
            <w:r w:rsidRPr="00046FD0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15208" w14:textId="48115679" w:rsidR="003503F5" w:rsidRPr="00A90683" w:rsidRDefault="00520CBF" w:rsidP="003503F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24/11/1402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45B4E1D6" w14:textId="77777777" w:rsidR="003503F5" w:rsidRPr="00A90683" w:rsidRDefault="003503F5" w:rsidP="003503F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3503F5" w:rsidRPr="00A90683" w14:paraId="3912D4A0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479263A8" w14:textId="77777777" w:rsidR="003503F5" w:rsidRPr="00A90683" w:rsidRDefault="003503F5" w:rsidP="003503F5">
            <w:pPr>
              <w:jc w:val="center"/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60357" w14:textId="77777777" w:rsidR="003503F5" w:rsidRPr="00A90683" w:rsidRDefault="00DF4B6A" w:rsidP="0079014F">
            <w:pPr>
              <w:jc w:val="center"/>
              <w:rPr>
                <w:rFonts w:cs="B Nazanin"/>
              </w:rPr>
            </w:pPr>
            <w:r w:rsidRPr="003C79F5">
              <w:rPr>
                <w:rFonts w:cs="B Nazanin" w:hint="eastAsia"/>
                <w:rtl/>
              </w:rPr>
              <w:t>دکتر</w:t>
            </w:r>
            <w:r w:rsidRPr="003C79F5">
              <w:rPr>
                <w:rFonts w:cs="B Nazanin"/>
                <w:rtl/>
              </w:rPr>
              <w:t xml:space="preserve"> </w:t>
            </w:r>
            <w:r w:rsidR="0079014F">
              <w:rPr>
                <w:rFonts w:cs="B Nazanin" w:hint="cs"/>
                <w:rtl/>
              </w:rPr>
              <w:t>منصوری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AFC3E" w14:textId="77777777" w:rsidR="003503F5" w:rsidRPr="00A90683" w:rsidRDefault="003503F5" w:rsidP="00DF4B6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مکانیسم پاتوژنز </w:t>
            </w:r>
            <w:r w:rsidRPr="003C79F5">
              <w:rPr>
                <w:rFonts w:cs="B Nazanin"/>
                <w:rtl/>
              </w:rPr>
              <w:t>باکتر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ها</w:t>
            </w:r>
            <w:r w:rsidRPr="003C79F5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، </w:t>
            </w:r>
            <w:r w:rsidRPr="003C79F5">
              <w:rPr>
                <w:rFonts w:cs="B Nazanin"/>
                <w:rtl/>
              </w:rPr>
              <w:t>کوکس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گرم مثبت 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استافيلوکک ها</w:t>
            </w:r>
            <w:r>
              <w:rPr>
                <w:rFonts w:cs="B Nazanin" w:hint="cs"/>
                <w:rtl/>
              </w:rPr>
              <w:t>)</w:t>
            </w:r>
            <w:r w:rsidRPr="003C79F5">
              <w:rPr>
                <w:rFonts w:cs="B Nazanin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BB5FC" w14:textId="77777777" w:rsidR="003503F5" w:rsidRDefault="003503F5" w:rsidP="003503F5">
            <w:pPr>
              <w:jc w:val="center"/>
            </w:pPr>
            <w:r w:rsidRPr="00046FD0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7C2" w14:textId="6F82574D" w:rsidR="00520CBF" w:rsidRPr="00A90683" w:rsidRDefault="00520CBF" w:rsidP="00520CB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1/12/1402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3B9AB4B2" w14:textId="77777777" w:rsidR="003503F5" w:rsidRPr="00A90683" w:rsidRDefault="003503F5" w:rsidP="003503F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3503F5" w:rsidRPr="00A90683" w14:paraId="2A7FBB2F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2273CE4D" w14:textId="77777777" w:rsidR="003503F5" w:rsidRPr="00A90683" w:rsidRDefault="003503F5" w:rsidP="003503F5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E2116" w14:textId="7CF1D96C" w:rsidR="003503F5" w:rsidRPr="00A90683" w:rsidRDefault="00520CBF" w:rsidP="0080654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میرزایی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81CE9" w14:textId="77777777" w:rsidR="003503F5" w:rsidRPr="00A90683" w:rsidRDefault="003503F5" w:rsidP="00DF4B6A">
            <w:pPr>
              <w:rPr>
                <w:rFonts w:cs="B Nazanin"/>
              </w:rPr>
            </w:pPr>
            <w:r w:rsidRPr="003C79F5">
              <w:rPr>
                <w:rFonts w:cs="B Nazanin"/>
                <w:rtl/>
              </w:rPr>
              <w:t>کوکس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گرم مثبت 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استرپتوکک ها</w:t>
            </w:r>
            <w:r>
              <w:rPr>
                <w:rFonts w:cs="B Nazanin" w:hint="cs"/>
                <w:rtl/>
              </w:rPr>
              <w:t>)</w:t>
            </w:r>
            <w:r w:rsidR="00DF4B6A">
              <w:rPr>
                <w:rFonts w:cs="B Nazanin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A0144" w14:textId="77777777" w:rsidR="003503F5" w:rsidRDefault="003503F5" w:rsidP="003503F5">
            <w:pPr>
              <w:jc w:val="center"/>
            </w:pPr>
            <w:r w:rsidRPr="00046FD0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F79C0" w14:textId="18E5A2D8" w:rsidR="003503F5" w:rsidRPr="00A90683" w:rsidRDefault="00520CBF" w:rsidP="003503F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8/12/1402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5A8E91E4" w14:textId="77777777" w:rsidR="003503F5" w:rsidRPr="00A90683" w:rsidRDefault="003503F5" w:rsidP="003503F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3503F5" w:rsidRPr="00A90683" w14:paraId="68EB9B9F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013CCE5F" w14:textId="77777777" w:rsidR="003503F5" w:rsidRPr="00A90683" w:rsidRDefault="003503F5" w:rsidP="003503F5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615B2" w14:textId="2C4C0148" w:rsidR="003503F5" w:rsidRPr="00A90683" w:rsidRDefault="00520CBF" w:rsidP="0079014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میرزایی</w:t>
            </w:r>
            <w:r w:rsidRPr="00A90683">
              <w:rPr>
                <w:rFonts w:cs="B Nazanin"/>
              </w:rPr>
              <w:t xml:space="preserve"> 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B0BAC" w14:textId="77777777" w:rsidR="003503F5" w:rsidRPr="003C79F5" w:rsidRDefault="003503F5" w:rsidP="003503F5">
            <w:pPr>
              <w:rPr>
                <w:rFonts w:cs="B Nazanin"/>
                <w:rtl/>
              </w:rPr>
            </w:pPr>
            <w:r w:rsidRPr="003C79F5">
              <w:rPr>
                <w:rFonts w:cs="B Nazanin"/>
                <w:rtl/>
              </w:rPr>
              <w:t>کوکس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گرم منف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گونوکک و مننگوکک</w:t>
            </w:r>
            <w:r>
              <w:rPr>
                <w:rFonts w:cs="B Nazanin" w:hint="cs"/>
                <w:rtl/>
              </w:rPr>
              <w:t>)</w:t>
            </w:r>
          </w:p>
          <w:p w14:paraId="15BB7195" w14:textId="77777777" w:rsidR="003503F5" w:rsidRPr="00A90683" w:rsidRDefault="003503F5" w:rsidP="00DF4B6A">
            <w:pPr>
              <w:rPr>
                <w:rFonts w:cs="B Nazanin"/>
              </w:rPr>
            </w:pPr>
            <w:r w:rsidRPr="003C79F5">
              <w:rPr>
                <w:rFonts w:cs="B Nazanin" w:hint="eastAsia"/>
                <w:rtl/>
              </w:rPr>
              <w:t>باسيل</w:t>
            </w:r>
            <w:r w:rsidRPr="003C79F5">
              <w:rPr>
                <w:rFonts w:cs="B Nazanin"/>
                <w:rtl/>
              </w:rPr>
              <w:t xml:space="preserve"> 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گرم منف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غيرتخمير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23C7" w14:textId="77777777" w:rsidR="003503F5" w:rsidRDefault="003503F5" w:rsidP="003503F5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665CA" w14:textId="2C4314B9" w:rsidR="003503F5" w:rsidRPr="00A90683" w:rsidRDefault="00520CBF" w:rsidP="003503F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15/12/1402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6F3BEC78" w14:textId="77777777" w:rsidR="003503F5" w:rsidRPr="00A90683" w:rsidRDefault="003503F5" w:rsidP="003503F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3503F5" w:rsidRPr="00A90683" w14:paraId="010CFA36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31BE0F7C" w14:textId="77777777" w:rsidR="003503F5" w:rsidRPr="00A90683" w:rsidRDefault="003503F5" w:rsidP="003503F5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4D106" w14:textId="77777777" w:rsidR="003503F5" w:rsidRPr="00A90683" w:rsidRDefault="009F194A" w:rsidP="0079014F">
            <w:pPr>
              <w:jc w:val="center"/>
              <w:rPr>
                <w:rFonts w:cs="B Nazanin"/>
              </w:rPr>
            </w:pPr>
            <w:r w:rsidRPr="003C79F5">
              <w:rPr>
                <w:rFonts w:cs="B Nazanin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منصوری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3D03D" w14:textId="77777777" w:rsidR="003503F5" w:rsidRPr="00A90683" w:rsidRDefault="003503F5" w:rsidP="009F194A">
            <w:pPr>
              <w:rPr>
                <w:rFonts w:cs="B Nazanin"/>
              </w:rPr>
            </w:pPr>
            <w:r w:rsidRPr="003C79F5">
              <w:rPr>
                <w:rFonts w:cs="B Nazanin"/>
                <w:rtl/>
              </w:rPr>
              <w:t>باسيل 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گرم مثبت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کور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نه</w:t>
            </w:r>
            <w:r w:rsidRPr="003C79F5">
              <w:rPr>
                <w:rFonts w:cs="B Nazanin"/>
                <w:rtl/>
              </w:rPr>
              <w:t xml:space="preserve"> باکتر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وم</w:t>
            </w:r>
            <w:r w:rsidRPr="003C79F5">
              <w:rPr>
                <w:rFonts w:cs="B Nazanin"/>
                <w:rtl/>
              </w:rPr>
              <w:t xml:space="preserve"> د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فتر</w:t>
            </w:r>
            <w:r w:rsidRPr="003C79F5">
              <w:rPr>
                <w:rFonts w:cs="B Nazanin" w:hint="cs"/>
                <w:rtl/>
              </w:rPr>
              <w:t>ی</w:t>
            </w:r>
            <w:r w:rsidR="009F194A">
              <w:rPr>
                <w:rFonts w:cs="B Nazanin" w:hint="eastAsia"/>
                <w:rtl/>
              </w:rPr>
              <w:t>ه</w:t>
            </w:r>
            <w:r w:rsidR="009F194A">
              <w:rPr>
                <w:rFonts w:cs="B Nazanin" w:hint="cs"/>
                <w:rtl/>
              </w:rPr>
              <w:t xml:space="preserve"> و لیستریا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86DB4" w14:textId="77777777" w:rsidR="003503F5" w:rsidRDefault="003503F5" w:rsidP="003503F5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7F6A" w14:textId="6DE319A2" w:rsidR="003503F5" w:rsidRPr="00A90683" w:rsidRDefault="00520CBF" w:rsidP="003503F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22/12/1402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7F15C3FF" w14:textId="77777777" w:rsidR="003503F5" w:rsidRPr="00A90683" w:rsidRDefault="003503F5" w:rsidP="003503F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3503F5" w:rsidRPr="00A90683" w14:paraId="14C75B38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69E7A4BC" w14:textId="77777777" w:rsidR="003503F5" w:rsidRPr="00A90683" w:rsidRDefault="003503F5" w:rsidP="003503F5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7A633" w14:textId="18DDC2E1" w:rsidR="003503F5" w:rsidRPr="00A90683" w:rsidRDefault="00520CBF" w:rsidP="0080654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میرزایی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FD908" w14:textId="77777777" w:rsidR="003503F5" w:rsidRPr="003C79F5" w:rsidRDefault="003503F5" w:rsidP="003503F5">
            <w:pPr>
              <w:rPr>
                <w:rFonts w:cs="B Nazanin"/>
                <w:rtl/>
              </w:rPr>
            </w:pPr>
            <w:r w:rsidRPr="003C79F5">
              <w:rPr>
                <w:rFonts w:cs="B Nazanin"/>
                <w:rtl/>
              </w:rPr>
              <w:t>باسيل 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گرم مثبت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کلستر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د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وم</w:t>
            </w:r>
            <w:r w:rsidRPr="003C79F5">
              <w:rPr>
                <w:rFonts w:cs="B Nazanin"/>
                <w:rtl/>
              </w:rPr>
              <w:t xml:space="preserve"> تتان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،</w:t>
            </w:r>
          </w:p>
          <w:p w14:paraId="4755CDF7" w14:textId="77777777" w:rsidR="003503F5" w:rsidRPr="00A90683" w:rsidRDefault="003503F5" w:rsidP="00DF4B6A">
            <w:pPr>
              <w:rPr>
                <w:rFonts w:cs="B Nazanin"/>
              </w:rPr>
            </w:pPr>
            <w:r w:rsidRPr="003C79F5">
              <w:rPr>
                <w:rFonts w:cs="B Nazanin" w:hint="eastAsia"/>
                <w:rtl/>
              </w:rPr>
              <w:t>کلستر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د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وم</w:t>
            </w:r>
            <w:r w:rsidRPr="003C79F5">
              <w:rPr>
                <w:rFonts w:cs="B Nazanin"/>
                <w:rtl/>
              </w:rPr>
              <w:t xml:space="preserve"> بوتولينوم و کلستر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د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وم</w:t>
            </w:r>
            <w:r w:rsidRPr="003C79F5">
              <w:rPr>
                <w:rFonts w:cs="B Nazanin"/>
                <w:rtl/>
              </w:rPr>
              <w:t xml:space="preserve"> پرفرنژنس</w:t>
            </w:r>
            <w:r w:rsidR="009F194A">
              <w:rPr>
                <w:rFonts w:cs="B Nazanin" w:hint="cs"/>
                <w:rtl/>
              </w:rPr>
              <w:t xml:space="preserve"> و </w:t>
            </w:r>
            <w:r w:rsidR="009F194A" w:rsidRPr="003C79F5">
              <w:rPr>
                <w:rFonts w:cs="B Nazanin" w:hint="eastAsia"/>
                <w:rtl/>
              </w:rPr>
              <w:t>باسيلوس</w:t>
            </w:r>
            <w:r w:rsidR="009F194A" w:rsidRPr="003C79F5">
              <w:rPr>
                <w:rFonts w:cs="B Nazanin"/>
                <w:rtl/>
              </w:rPr>
              <w:t xml:space="preserve"> آنتراسي</w:t>
            </w:r>
            <w:r w:rsidR="009F194A">
              <w:rPr>
                <w:rFonts w:cs="B Nazanin" w:hint="cs"/>
                <w:rtl/>
              </w:rPr>
              <w:t>س</w:t>
            </w:r>
            <w:r>
              <w:rPr>
                <w:rFonts w:cs="B Nazanin" w:hint="cs"/>
                <w:rtl/>
              </w:rPr>
              <w:t>)</w:t>
            </w:r>
            <w:r w:rsidRPr="003C79F5">
              <w:rPr>
                <w:rFonts w:cs="B Nazanin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B5033" w14:textId="77777777" w:rsidR="003503F5" w:rsidRDefault="003503F5" w:rsidP="003503F5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9BB4" w14:textId="1ABD1F1E" w:rsidR="003503F5" w:rsidRPr="00A90683" w:rsidRDefault="00520CBF" w:rsidP="003503F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14/1/1403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70F226CC" w14:textId="77777777" w:rsidR="003503F5" w:rsidRPr="00A90683" w:rsidRDefault="003503F5" w:rsidP="003503F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3503F5" w:rsidRPr="00A90683" w14:paraId="1B3AE58F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3F03379B" w14:textId="77777777" w:rsidR="003503F5" w:rsidRPr="00A90683" w:rsidRDefault="003503F5" w:rsidP="003503F5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8FAFD" w14:textId="77777777" w:rsidR="003503F5" w:rsidRPr="00A90683" w:rsidRDefault="00DF4B6A" w:rsidP="0079014F">
            <w:pPr>
              <w:jc w:val="center"/>
              <w:rPr>
                <w:rFonts w:cs="B Nazanin"/>
              </w:rPr>
            </w:pPr>
            <w:r w:rsidRPr="003C79F5">
              <w:rPr>
                <w:rFonts w:cs="B Nazanin"/>
                <w:rtl/>
              </w:rPr>
              <w:t xml:space="preserve">دکتر </w:t>
            </w:r>
            <w:r w:rsidR="0079014F">
              <w:rPr>
                <w:rFonts w:cs="B Nazanin" w:hint="cs"/>
                <w:rtl/>
              </w:rPr>
              <w:t>منصوری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1B944" w14:textId="77777777" w:rsidR="003503F5" w:rsidRPr="00A90683" w:rsidRDefault="003503F5" w:rsidP="00DF4B6A">
            <w:pPr>
              <w:rPr>
                <w:rFonts w:cs="B Nazanin"/>
              </w:rPr>
            </w:pPr>
            <w:r w:rsidRPr="003C79F5">
              <w:rPr>
                <w:rFonts w:cs="B Nazanin"/>
                <w:rtl/>
              </w:rPr>
              <w:t>باسيل 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گرم منف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روده ا</w:t>
            </w:r>
            <w:r w:rsidRPr="003C79F5">
              <w:rPr>
                <w:rFonts w:cs="B Nazanin" w:hint="cs"/>
                <w:rtl/>
              </w:rPr>
              <w:t>یی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انتروباکتر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اسه</w:t>
            </w:r>
            <w:r>
              <w:rPr>
                <w:rFonts w:cs="B Nazanin" w:hint="cs"/>
                <w:rtl/>
              </w:rPr>
              <w:t>)</w:t>
            </w:r>
            <w:r w:rsidRPr="003C79F5">
              <w:rPr>
                <w:rFonts w:cs="B Nazanin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D3B32" w14:textId="77777777" w:rsidR="003503F5" w:rsidRDefault="003503F5" w:rsidP="003503F5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4D0AC" w14:textId="7339977B" w:rsidR="003503F5" w:rsidRPr="00A90683" w:rsidRDefault="00520CBF" w:rsidP="003503F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21/1/1403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0046125B" w14:textId="77777777" w:rsidR="003503F5" w:rsidRPr="00A90683" w:rsidRDefault="003503F5" w:rsidP="003503F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3503F5" w:rsidRPr="00A90683" w14:paraId="685B4F87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3D8550C7" w14:textId="77777777" w:rsidR="003503F5" w:rsidRPr="00A90683" w:rsidRDefault="003503F5" w:rsidP="003503F5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8C280" w14:textId="77777777" w:rsidR="003503F5" w:rsidRPr="00A90683" w:rsidRDefault="00DF4B6A" w:rsidP="0079014F">
            <w:pPr>
              <w:jc w:val="center"/>
              <w:rPr>
                <w:rFonts w:cs="B Nazanin"/>
              </w:rPr>
            </w:pPr>
            <w:r w:rsidRPr="003C79F5">
              <w:rPr>
                <w:rFonts w:cs="B Nazanin"/>
                <w:rtl/>
              </w:rPr>
              <w:t>دکتر منصور</w:t>
            </w:r>
            <w:r w:rsidRPr="003C79F5">
              <w:rPr>
                <w:rFonts w:cs="B Nazanin" w:hint="cs"/>
                <w:rtl/>
              </w:rPr>
              <w:t>ی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A8B08" w14:textId="77777777" w:rsidR="003503F5" w:rsidRPr="00A90683" w:rsidRDefault="003503F5" w:rsidP="00DF4B6A">
            <w:pPr>
              <w:rPr>
                <w:rFonts w:cs="B Nazanin"/>
              </w:rPr>
            </w:pPr>
            <w:r w:rsidRPr="003C79F5">
              <w:rPr>
                <w:rFonts w:cs="B Nazanin"/>
                <w:rtl/>
              </w:rPr>
              <w:t>هموفيلوس، بروس</w:t>
            </w:r>
            <w:r>
              <w:rPr>
                <w:rFonts w:cs="B Nazanin" w:hint="cs"/>
                <w:rtl/>
              </w:rPr>
              <w:t>لا</w:t>
            </w:r>
            <w:r w:rsidRPr="003C79F5">
              <w:rPr>
                <w:rFonts w:cs="B Nazanin"/>
                <w:rtl/>
              </w:rPr>
              <w:t>، 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بر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و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48647" w14:textId="77777777" w:rsidR="003503F5" w:rsidRDefault="003503F5" w:rsidP="003503F5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01980" w14:textId="26C7DA7D" w:rsidR="003503F5" w:rsidRPr="00A90683" w:rsidRDefault="00520CBF" w:rsidP="003503F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28/1/1403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2D3F16D2" w14:textId="77777777" w:rsidR="003503F5" w:rsidRPr="00A90683" w:rsidRDefault="003503F5" w:rsidP="003503F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520CBF" w:rsidRPr="00A90683" w14:paraId="182A87BB" w14:textId="77777777" w:rsidTr="00614181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1206D4B3" w14:textId="77777777" w:rsidR="00520CBF" w:rsidRPr="00A90683" w:rsidRDefault="00520CBF" w:rsidP="00520CBF">
            <w:pPr>
              <w:jc w:val="center"/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2B1A84A9" w14:textId="07A83B81" w:rsidR="00520CBF" w:rsidRPr="00A90683" w:rsidRDefault="00520CBF" w:rsidP="00520CBF">
            <w:pPr>
              <w:jc w:val="center"/>
              <w:rPr>
                <w:rFonts w:cs="B Nazanin"/>
              </w:rPr>
            </w:pPr>
            <w:r w:rsidRPr="000235CE">
              <w:rPr>
                <w:rFonts w:cs="B Nazanin" w:hint="cs"/>
                <w:rtl/>
              </w:rPr>
              <w:t>دکتر میرزایی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012A0" w14:textId="77777777" w:rsidR="00520CBF" w:rsidRPr="00A90683" w:rsidRDefault="00520CBF" w:rsidP="00520CBF">
            <w:pPr>
              <w:rPr>
                <w:rFonts w:cs="B Nazanin"/>
              </w:rPr>
            </w:pPr>
            <w:r w:rsidRPr="003C79F5">
              <w:rPr>
                <w:rFonts w:cs="B Nazanin"/>
                <w:rtl/>
              </w:rPr>
              <w:t>اسپيروکت ها، ک</w:t>
            </w:r>
            <w:r>
              <w:rPr>
                <w:rFonts w:cs="B Nazanin" w:hint="cs"/>
                <w:rtl/>
              </w:rPr>
              <w:t>لا</w:t>
            </w:r>
            <w:r w:rsidRPr="003C79F5">
              <w:rPr>
                <w:rFonts w:cs="B Nazanin"/>
                <w:rtl/>
              </w:rPr>
              <w:t>ميد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745B1" w14:textId="77777777" w:rsidR="00520CBF" w:rsidRDefault="00520CBF" w:rsidP="00520CBF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9484E" w14:textId="243FE88D" w:rsidR="00520CBF" w:rsidRPr="00A90683" w:rsidRDefault="00520CBF" w:rsidP="00520CB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4/2/1403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2257AA3C" w14:textId="77777777" w:rsidR="00520CBF" w:rsidRPr="00A90683" w:rsidRDefault="00520CBF" w:rsidP="00520CB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520CBF" w:rsidRPr="00A90683" w14:paraId="53B5A428" w14:textId="77777777" w:rsidTr="00614181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32A5D2CC" w14:textId="77777777" w:rsidR="00520CBF" w:rsidRPr="00A90683" w:rsidRDefault="00520CBF" w:rsidP="00520CBF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1E94A8FD" w14:textId="6FFFD3E4" w:rsidR="00520CBF" w:rsidRPr="00A90683" w:rsidRDefault="00520CBF" w:rsidP="00520CBF">
            <w:pPr>
              <w:jc w:val="center"/>
              <w:rPr>
                <w:rFonts w:cs="B Nazanin"/>
              </w:rPr>
            </w:pPr>
            <w:r w:rsidRPr="000235CE">
              <w:rPr>
                <w:rFonts w:cs="B Nazanin" w:hint="cs"/>
                <w:rtl/>
              </w:rPr>
              <w:t>دکتر میرزایی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3B353" w14:textId="77777777" w:rsidR="00520CBF" w:rsidRPr="00A90683" w:rsidRDefault="00520CBF" w:rsidP="00520CBF">
            <w:pPr>
              <w:rPr>
                <w:rFonts w:cs="B Nazanin"/>
              </w:rPr>
            </w:pPr>
            <w:r w:rsidRPr="003C79F5">
              <w:rPr>
                <w:rFonts w:cs="B Nazanin"/>
                <w:rtl/>
              </w:rPr>
              <w:t>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کتز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ا</w:t>
            </w:r>
            <w:r w:rsidRPr="003C79F5">
              <w:rPr>
                <w:rFonts w:cs="B Nazanin"/>
                <w:rtl/>
              </w:rPr>
              <w:t xml:space="preserve"> و ما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کوپ</w:t>
            </w:r>
            <w:r>
              <w:rPr>
                <w:rFonts w:cs="B Nazanin" w:hint="cs"/>
                <w:rtl/>
              </w:rPr>
              <w:t>لا</w:t>
            </w:r>
            <w:r w:rsidRPr="003C79F5">
              <w:rPr>
                <w:rFonts w:cs="B Nazanin" w:hint="eastAsia"/>
                <w:rtl/>
              </w:rPr>
              <w:t>سما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4096" w14:textId="77777777" w:rsidR="00520CBF" w:rsidRDefault="00520CBF" w:rsidP="00520CBF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16E45" w14:textId="1E85C76D" w:rsidR="00520CBF" w:rsidRPr="00A90683" w:rsidRDefault="00520CBF" w:rsidP="00520CB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11/2/1403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7220143F" w14:textId="77777777" w:rsidR="00520CBF" w:rsidRPr="00A90683" w:rsidRDefault="00520CBF" w:rsidP="00520CB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tr w:rsidR="009F194A" w:rsidRPr="00A90683" w14:paraId="71C9B5DF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7A676254" w14:textId="77777777" w:rsidR="009F194A" w:rsidRPr="00A90683" w:rsidRDefault="009F194A" w:rsidP="009F194A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41B83" w14:textId="6D79FC2C" w:rsidR="009F194A" w:rsidRDefault="00520CBF" w:rsidP="009F194A">
            <w:pPr>
              <w:jc w:val="center"/>
            </w:pPr>
            <w:r>
              <w:rPr>
                <w:rFonts w:cs="B Nazanin" w:hint="cs"/>
                <w:rtl/>
              </w:rPr>
              <w:t>دکتر شایسته پور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591D" w14:textId="77777777" w:rsidR="0084201B" w:rsidRPr="00A90683" w:rsidRDefault="000762BE" w:rsidP="0084201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کلیات ویروسی، </w:t>
            </w:r>
            <w:r w:rsidR="0084201B">
              <w:rPr>
                <w:rFonts w:cs="B Nazanin" w:hint="cs"/>
                <w:rtl/>
              </w:rPr>
              <w:t>طبقه بندی و راههای انتقال عوامل ویروسی</w:t>
            </w:r>
          </w:p>
          <w:p w14:paraId="1337965D" w14:textId="77777777" w:rsidR="009F194A" w:rsidRPr="00A90683" w:rsidRDefault="009F194A" w:rsidP="009F194A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025AE" w14:textId="77777777" w:rsidR="009F194A" w:rsidRDefault="009F194A" w:rsidP="009F194A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7161" w14:textId="5727B9FC" w:rsidR="009F194A" w:rsidRPr="00A90683" w:rsidRDefault="00520CBF" w:rsidP="009F194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18/2/1403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3FC48907" w14:textId="77777777" w:rsidR="009F194A" w:rsidRPr="00A90683" w:rsidRDefault="009F194A" w:rsidP="009F194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520CBF" w:rsidRPr="00A90683" w14:paraId="03F039C7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62530E2B" w14:textId="77777777" w:rsidR="00520CBF" w:rsidRPr="00A90683" w:rsidRDefault="00520CBF" w:rsidP="00520CBF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35FAA" w14:textId="003E2815" w:rsidR="00520CBF" w:rsidRDefault="00520CBF" w:rsidP="00520CBF">
            <w:pPr>
              <w:jc w:val="center"/>
            </w:pPr>
            <w:r w:rsidRPr="0091627D">
              <w:rPr>
                <w:rFonts w:cs="B Nazanin" w:hint="cs"/>
                <w:rtl/>
              </w:rPr>
              <w:t>دکتر شایسته پور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C0A5" w14:textId="77777777" w:rsidR="00520CBF" w:rsidRPr="003C79F5" w:rsidRDefault="00520CBF" w:rsidP="00520CBF">
            <w:pPr>
              <w:rPr>
                <w:rFonts w:cs="B Nazanin"/>
                <w:rtl/>
              </w:rPr>
            </w:pPr>
            <w:r w:rsidRPr="003C79F5">
              <w:rPr>
                <w:rFonts w:cs="B Nazanin"/>
                <w:rtl/>
              </w:rPr>
              <w:t>بيمار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دستگاه تنفس 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آنفلوآنزا،</w:t>
            </w:r>
          </w:p>
          <w:p w14:paraId="73B04325" w14:textId="77777777" w:rsidR="00520CBF" w:rsidRPr="003C79F5" w:rsidRDefault="00520CBF" w:rsidP="00520CBF">
            <w:pPr>
              <w:rPr>
                <w:rFonts w:cs="B Nazanin"/>
                <w:rtl/>
              </w:rPr>
            </w:pPr>
            <w:r w:rsidRPr="003C79F5">
              <w:rPr>
                <w:rFonts w:cs="B Nazanin" w:hint="eastAsia"/>
                <w:rtl/>
              </w:rPr>
              <w:t>سرماخوردگ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،</w:t>
            </w:r>
            <w:r w:rsidRPr="003C79F5">
              <w:rPr>
                <w:rFonts w:cs="B Nazanin"/>
                <w:rtl/>
              </w:rPr>
              <w:t xml:space="preserve"> پاراآنفلوآنزا، سرخک ، کرونا 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</w:p>
          <w:p w14:paraId="4C0CCE0A" w14:textId="77777777" w:rsidR="00520CBF" w:rsidRDefault="00520CBF" w:rsidP="00520CBF">
            <w:pPr>
              <w:rPr>
                <w:rFonts w:cs="B Nazanin"/>
              </w:rPr>
            </w:pPr>
            <w:r w:rsidRPr="003C79F5">
              <w:rPr>
                <w:rFonts w:cs="B Nazanin" w:hint="eastAsia"/>
                <w:rtl/>
              </w:rPr>
              <w:t>،</w:t>
            </w:r>
            <w:r w:rsidRPr="003C79F5">
              <w:rPr>
                <w:rFonts w:cs="B Nazanin"/>
                <w:rtl/>
              </w:rPr>
              <w:t xml:space="preserve"> </w:t>
            </w:r>
            <w:r w:rsidRPr="003C79F5">
              <w:rPr>
                <w:rFonts w:cs="B Nazanin"/>
              </w:rPr>
              <w:t>RSV</w:t>
            </w:r>
            <w:r>
              <w:rPr>
                <w:rFonts w:cs="B Nazanin" w:hint="cs"/>
                <w:rtl/>
              </w:rPr>
              <w:t>)</w:t>
            </w:r>
            <w:r>
              <w:rPr>
                <w:rFonts w:cs="B Nazanin"/>
              </w:rPr>
              <w:t xml:space="preserve"> </w:t>
            </w:r>
          </w:p>
          <w:p w14:paraId="2249292E" w14:textId="77777777" w:rsidR="00520CBF" w:rsidRPr="003C79F5" w:rsidRDefault="00520CBF" w:rsidP="00520CBF">
            <w:pPr>
              <w:rPr>
                <w:rFonts w:cs="B Nazanin"/>
                <w:rtl/>
              </w:rPr>
            </w:pPr>
            <w:r w:rsidRPr="003C79F5">
              <w:rPr>
                <w:rFonts w:cs="B Nazanin"/>
                <w:rtl/>
              </w:rPr>
              <w:t>بيمار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دستگاه گوارش 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روتا 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</w:p>
          <w:p w14:paraId="6BBD917D" w14:textId="77777777" w:rsidR="00520CBF" w:rsidRPr="00A90683" w:rsidRDefault="00520CBF" w:rsidP="00520CBF">
            <w:pPr>
              <w:rPr>
                <w:rFonts w:cs="B Nazanin"/>
              </w:rPr>
            </w:pPr>
            <w:r w:rsidRPr="003C79F5">
              <w:rPr>
                <w:rFonts w:cs="B Nazanin" w:hint="eastAsia"/>
                <w:rtl/>
              </w:rPr>
              <w:t>ها،</w:t>
            </w:r>
            <w:r w:rsidRPr="003C79F5">
              <w:rPr>
                <w:rFonts w:cs="B Nazanin"/>
                <w:rtl/>
              </w:rPr>
              <w:t xml:space="preserve"> آدنوو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  <w:r w:rsidRPr="003C79F5">
              <w:rPr>
                <w:rFonts w:cs="B Nazanin"/>
                <w:rtl/>
              </w:rPr>
              <w:t xml:space="preserve"> ها، کاليس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  <w:r w:rsidRPr="003C79F5">
              <w:rPr>
                <w:rFonts w:cs="B Nazanin"/>
                <w:rtl/>
              </w:rPr>
              <w:t xml:space="preserve"> ها</w:t>
            </w:r>
            <w:r>
              <w:rPr>
                <w:rFonts w:cs="B Nazanin" w:hint="cs"/>
                <w:rtl/>
              </w:rPr>
              <w:t>)</w:t>
            </w:r>
            <w:r w:rsidRPr="003C79F5">
              <w:rPr>
                <w:rFonts w:cs="B Nazanin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3690F" w14:textId="77777777" w:rsidR="00520CBF" w:rsidRDefault="00520CBF" w:rsidP="00520CBF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26001" w14:textId="04E03888" w:rsidR="00520CBF" w:rsidRPr="00A90683" w:rsidRDefault="00520CBF" w:rsidP="00520CB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25/2/1403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6709F45B" w14:textId="77777777" w:rsidR="00520CBF" w:rsidRPr="00A90683" w:rsidRDefault="00520CBF" w:rsidP="00520CB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520CBF" w:rsidRPr="00A90683" w14:paraId="6641A0F4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31E53E4B" w14:textId="77777777" w:rsidR="00520CBF" w:rsidRPr="00A90683" w:rsidRDefault="00520CBF" w:rsidP="00520CBF">
            <w:pPr>
              <w:jc w:val="center"/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38329" w14:textId="33811B76" w:rsidR="00520CBF" w:rsidRDefault="00520CBF" w:rsidP="00520CBF">
            <w:pPr>
              <w:jc w:val="center"/>
            </w:pPr>
            <w:r w:rsidRPr="0091627D">
              <w:rPr>
                <w:rFonts w:cs="B Nazanin" w:hint="cs"/>
                <w:rtl/>
              </w:rPr>
              <w:t>دکتر شایسته پور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B9369" w14:textId="77777777" w:rsidR="00520CBF" w:rsidRPr="003C79F5" w:rsidRDefault="00520CBF" w:rsidP="00520CBF">
            <w:pPr>
              <w:rPr>
                <w:rFonts w:cs="B Nazanin"/>
                <w:rtl/>
              </w:rPr>
            </w:pPr>
            <w:r w:rsidRPr="003C79F5">
              <w:rPr>
                <w:rFonts w:cs="B Nazanin"/>
                <w:rtl/>
              </w:rPr>
              <w:t>بيمار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دستگاه عصب</w:t>
            </w:r>
            <w:r w:rsidRPr="003C79F5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پوليو، هار</w:t>
            </w:r>
            <w:r>
              <w:rPr>
                <w:rFonts w:cs="B Nazanin" w:hint="cs"/>
                <w:rtl/>
              </w:rPr>
              <w:t>ی)،</w:t>
            </w:r>
          </w:p>
          <w:p w14:paraId="2CF302FB" w14:textId="77777777" w:rsidR="00520CBF" w:rsidRPr="00A90683" w:rsidRDefault="00520CBF" w:rsidP="00520CB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بیماریهای ویروسی کبدی(هپاتیت)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616E0" w14:textId="77777777" w:rsidR="00520CBF" w:rsidRDefault="00520CBF" w:rsidP="00520CBF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851FD" w14:textId="1ED76912" w:rsidR="00520CBF" w:rsidRPr="00A90683" w:rsidRDefault="00520CBF" w:rsidP="00520CB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1/3/1403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681E1CBE" w14:textId="77777777" w:rsidR="00520CBF" w:rsidRPr="00A90683" w:rsidRDefault="00520CBF" w:rsidP="00520CB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  <w:tr w:rsidR="00520CBF" w:rsidRPr="00A90683" w14:paraId="31D84ACB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7EC89B1C" w14:textId="77777777" w:rsidR="00520CBF" w:rsidRPr="00A90683" w:rsidRDefault="00520CBF" w:rsidP="00520CBF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85A4" w14:textId="62581C76" w:rsidR="00520CBF" w:rsidRDefault="00520CBF" w:rsidP="00520CBF">
            <w:pPr>
              <w:jc w:val="center"/>
            </w:pPr>
            <w:r w:rsidRPr="0091627D">
              <w:rPr>
                <w:rFonts w:cs="B Nazanin" w:hint="cs"/>
                <w:rtl/>
              </w:rPr>
              <w:t>دکتر شایسته پور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EA2D" w14:textId="77777777" w:rsidR="00520CBF" w:rsidRPr="003C79F5" w:rsidRDefault="00520CBF" w:rsidP="00520CBF">
            <w:pPr>
              <w:rPr>
                <w:rFonts w:cs="B Nazanin"/>
                <w:rtl/>
              </w:rPr>
            </w:pPr>
            <w:r w:rsidRPr="003C79F5">
              <w:rPr>
                <w:rFonts w:cs="B Nazanin"/>
                <w:rtl/>
              </w:rPr>
              <w:t>بيمار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دستگاه تناسل</w:t>
            </w:r>
            <w:r w:rsidRPr="003C79F5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هرپس، پاپيلوما</w:t>
            </w:r>
            <w:r>
              <w:rPr>
                <w:rFonts w:cs="B Nazanin" w:hint="cs"/>
                <w:rtl/>
              </w:rPr>
              <w:t>)</w:t>
            </w:r>
          </w:p>
          <w:p w14:paraId="3FD69518" w14:textId="77777777" w:rsidR="00520CBF" w:rsidRPr="00A90683" w:rsidRDefault="00520CBF" w:rsidP="00520CBF">
            <w:pPr>
              <w:rPr>
                <w:rFonts w:cs="B Nazanin"/>
              </w:rPr>
            </w:pPr>
            <w:r w:rsidRPr="003C79F5">
              <w:rPr>
                <w:rFonts w:cs="B Nazanin" w:hint="eastAsia"/>
                <w:rtl/>
              </w:rPr>
              <w:t>و</w:t>
            </w:r>
            <w:r w:rsidRPr="003C79F5">
              <w:rPr>
                <w:rFonts w:cs="B Nazanin"/>
                <w:rtl/>
              </w:rPr>
              <w:t xml:space="preserve"> پوست</w:t>
            </w:r>
            <w:r w:rsidRPr="003C79F5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 xml:space="preserve">هرپس ، آبله 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27DE8" w14:textId="77777777" w:rsidR="00520CBF" w:rsidRDefault="00520CBF" w:rsidP="00520CBF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4EC00" w14:textId="74635AE4" w:rsidR="00520CBF" w:rsidRPr="00A90683" w:rsidRDefault="00520CBF" w:rsidP="00520CB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8/3/1403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331E70C0" w14:textId="77777777" w:rsidR="00520CBF" w:rsidRPr="00A90683" w:rsidRDefault="00520CBF" w:rsidP="00520CB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</w:tr>
      <w:tr w:rsidR="00520CBF" w:rsidRPr="00A90683" w14:paraId="2781C754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51BA2DCE" w14:textId="77777777" w:rsidR="00520CBF" w:rsidRPr="00A90683" w:rsidRDefault="00520CBF" w:rsidP="00520CBF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C0C6D" w14:textId="271540BC" w:rsidR="00520CBF" w:rsidRDefault="00520CBF" w:rsidP="00520CBF">
            <w:pPr>
              <w:jc w:val="center"/>
            </w:pPr>
            <w:r w:rsidRPr="0091627D">
              <w:rPr>
                <w:rFonts w:cs="B Nazanin" w:hint="cs"/>
                <w:rtl/>
              </w:rPr>
              <w:t>دکتر شایسته پور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B493" w14:textId="77777777" w:rsidR="00520CBF" w:rsidRPr="003C79F5" w:rsidRDefault="00520CBF" w:rsidP="00520CBF">
            <w:pPr>
              <w:rPr>
                <w:rFonts w:cs="B Nazanin"/>
                <w:rtl/>
              </w:rPr>
            </w:pPr>
            <w:r w:rsidRPr="003C79F5">
              <w:rPr>
                <w:rFonts w:cs="B Nazanin"/>
                <w:rtl/>
              </w:rPr>
              <w:t>بيمار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منتقله از طر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ق</w:t>
            </w:r>
            <w:r w:rsidRPr="003C79F5">
              <w:rPr>
                <w:rFonts w:cs="B Nazanin"/>
                <w:rtl/>
              </w:rPr>
              <w:t xml:space="preserve"> حشرات و</w:t>
            </w:r>
          </w:p>
          <w:p w14:paraId="181D325D" w14:textId="77777777" w:rsidR="00520CBF" w:rsidRPr="00A90683" w:rsidRDefault="00520CBF" w:rsidP="00520CBF">
            <w:pPr>
              <w:rPr>
                <w:rFonts w:cs="B Nazanin"/>
              </w:rPr>
            </w:pPr>
            <w:r w:rsidRPr="003C79F5">
              <w:rPr>
                <w:rFonts w:cs="B Nazanin" w:hint="eastAsia"/>
                <w:rtl/>
              </w:rPr>
              <w:t>جوندگان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  <w:rtl/>
              </w:rPr>
              <w:t>آربوو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  <w:r w:rsidRPr="003C79F5">
              <w:rPr>
                <w:rFonts w:cs="B Nazanin"/>
                <w:rtl/>
              </w:rPr>
              <w:t xml:space="preserve"> ها و روبوو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  <w:r w:rsidRPr="003C79F5">
              <w:rPr>
                <w:rFonts w:cs="B Nazanin"/>
                <w:rtl/>
              </w:rPr>
              <w:t xml:space="preserve"> ها</w:t>
            </w:r>
            <w:r>
              <w:rPr>
                <w:rFonts w:cs="B Nazanin" w:hint="cs"/>
                <w:rtl/>
              </w:rPr>
              <w:t>)</w:t>
            </w:r>
            <w:r w:rsidRPr="003C79F5">
              <w:rPr>
                <w:rFonts w:cs="B Nazanin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CDC9" w14:textId="77777777" w:rsidR="00520CBF" w:rsidRDefault="00520CBF" w:rsidP="00520CBF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0741C" w14:textId="6506F930" w:rsidR="00520CBF" w:rsidRPr="00A90683" w:rsidRDefault="00520CBF" w:rsidP="00520CB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22/3/1403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67D312B6" w14:textId="77777777" w:rsidR="00520CBF" w:rsidRPr="00A90683" w:rsidRDefault="00520CBF" w:rsidP="00520CB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</w:tr>
      <w:tr w:rsidR="00520CBF" w:rsidRPr="00A90683" w14:paraId="3D6A4041" w14:textId="77777777" w:rsidTr="00520CBF">
        <w:trPr>
          <w:trHeight w:val="540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38C8BAFB" w14:textId="77777777" w:rsidR="00520CBF" w:rsidRPr="00A90683" w:rsidRDefault="00520CBF" w:rsidP="00520CBF">
            <w:pPr>
              <w:rPr>
                <w:rFonts w:cs="B Nazani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A0461" w14:textId="2EA74B94" w:rsidR="00520CBF" w:rsidRDefault="00520CBF" w:rsidP="00520CBF">
            <w:pPr>
              <w:jc w:val="center"/>
            </w:pPr>
            <w:r w:rsidRPr="0091627D">
              <w:rPr>
                <w:rFonts w:cs="B Nazanin" w:hint="cs"/>
                <w:rtl/>
              </w:rPr>
              <w:t>دکتر شایسته پور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6C4E0" w14:textId="77777777" w:rsidR="00520CBF" w:rsidRPr="003C79F5" w:rsidRDefault="00520CBF" w:rsidP="00520CBF">
            <w:pPr>
              <w:rPr>
                <w:rFonts w:cs="B Nazanin"/>
                <w:rtl/>
              </w:rPr>
            </w:pPr>
            <w:r w:rsidRPr="003C79F5">
              <w:rPr>
                <w:rFonts w:cs="B Nazanin"/>
                <w:rtl/>
              </w:rPr>
              <w:t>و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روس</w:t>
            </w:r>
            <w:r w:rsidRPr="003C79F5">
              <w:rPr>
                <w:rFonts w:cs="B Nazanin"/>
                <w:rtl/>
              </w:rPr>
              <w:t xml:space="preserve"> ها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مولد ناهنجار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  <w:rtl/>
              </w:rPr>
              <w:t xml:space="preserve"> درجنين و نقص سيستم</w:t>
            </w:r>
          </w:p>
          <w:p w14:paraId="63FB6B5D" w14:textId="77777777" w:rsidR="00520CBF" w:rsidRPr="00A90683" w:rsidRDefault="00520CBF" w:rsidP="00520CBF">
            <w:pPr>
              <w:rPr>
                <w:rFonts w:cs="B Nazanin"/>
              </w:rPr>
            </w:pPr>
            <w:r w:rsidRPr="003C79F5">
              <w:rPr>
                <w:rFonts w:cs="B Nazanin" w:hint="eastAsia"/>
                <w:rtl/>
              </w:rPr>
              <w:t>ا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 w:hint="eastAsia"/>
                <w:rtl/>
              </w:rPr>
              <w:t>من</w:t>
            </w:r>
            <w:r w:rsidRPr="003C79F5">
              <w:rPr>
                <w:rFonts w:cs="B Nazanin" w:hint="cs"/>
                <w:rtl/>
              </w:rPr>
              <w:t>ی</w:t>
            </w:r>
            <w:r w:rsidRPr="003C79F5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Pr="003C79F5">
              <w:rPr>
                <w:rFonts w:cs="B Nazanin"/>
              </w:rPr>
              <w:t>HIV</w:t>
            </w:r>
            <w:r w:rsidRPr="003C79F5">
              <w:rPr>
                <w:rFonts w:cs="B Nazanin"/>
                <w:rtl/>
              </w:rPr>
              <w:t>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2AC25" w14:textId="77777777" w:rsidR="00520CBF" w:rsidRDefault="00520CBF" w:rsidP="00520CBF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2EDB7" w14:textId="049E52F4" w:rsidR="00520CBF" w:rsidRPr="00A90683" w:rsidRDefault="00520CBF" w:rsidP="00520CB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جبرانی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4286835C" w14:textId="77777777" w:rsidR="00520CBF" w:rsidRPr="00A90683" w:rsidRDefault="00520CBF" w:rsidP="00520CB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17</w:t>
            </w:r>
          </w:p>
        </w:tc>
      </w:tr>
    </w:tbl>
    <w:p w14:paraId="4CA1247D" w14:textId="77777777" w:rsidR="002121BE" w:rsidRPr="00A90683" w:rsidRDefault="002121BE" w:rsidP="009C0630">
      <w:pPr>
        <w:bidi w:val="0"/>
        <w:rPr>
          <w:rFonts w:cs="B Nazanin"/>
        </w:rPr>
      </w:pPr>
    </w:p>
    <w:sectPr w:rsidR="002121BE" w:rsidRPr="00A90683" w:rsidSect="00956861">
      <w:headerReference w:type="default" r:id="rId7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036F" w14:textId="77777777" w:rsidR="00956861" w:rsidRDefault="00956861">
      <w:r>
        <w:separator/>
      </w:r>
    </w:p>
  </w:endnote>
  <w:endnote w:type="continuationSeparator" w:id="0">
    <w:p w14:paraId="224F9DAF" w14:textId="77777777" w:rsidR="00956861" w:rsidRDefault="0095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E1060F0D-9285-4717-B152-5459EEBE04A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57C36914-DA7F-4724-8A6B-74734801FF96}"/>
    <w:embedBold r:id="rId3" w:fontKey="{B56A3DF1-C08D-496D-AA50-BB028795B150}"/>
    <w:embedItalic r:id="rId4" w:fontKey="{F7193028-7A97-4250-9FB8-1EFC078A3D63}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KOOD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C61D" w14:textId="77777777" w:rsidR="00956861" w:rsidRDefault="00956861">
      <w:r>
        <w:separator/>
      </w:r>
    </w:p>
  </w:footnote>
  <w:footnote w:type="continuationSeparator" w:id="0">
    <w:p w14:paraId="180E7830" w14:textId="77777777" w:rsidR="00956861" w:rsidRDefault="0095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6CF6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E81"/>
    <w:multiLevelType w:val="hybridMultilevel"/>
    <w:tmpl w:val="E292AEA4"/>
    <w:lvl w:ilvl="0" w:tplc="C87A9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11E4"/>
    <w:multiLevelType w:val="hybridMultilevel"/>
    <w:tmpl w:val="B84A8B80"/>
    <w:lvl w:ilvl="0" w:tplc="B224A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43C0"/>
    <w:multiLevelType w:val="hybridMultilevel"/>
    <w:tmpl w:val="7CCACA80"/>
    <w:lvl w:ilvl="0" w:tplc="0FE66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904745">
    <w:abstractNumId w:val="2"/>
  </w:num>
  <w:num w:numId="2" w16cid:durableId="323516373">
    <w:abstractNumId w:val="1"/>
  </w:num>
  <w:num w:numId="3" w16cid:durableId="145359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3"/>
    <w:rsid w:val="000217B9"/>
    <w:rsid w:val="000548B0"/>
    <w:rsid w:val="00061341"/>
    <w:rsid w:val="000762BE"/>
    <w:rsid w:val="00181C9A"/>
    <w:rsid w:val="002121BE"/>
    <w:rsid w:val="00212E8E"/>
    <w:rsid w:val="002177CC"/>
    <w:rsid w:val="00254153"/>
    <w:rsid w:val="00300FB0"/>
    <w:rsid w:val="003503F5"/>
    <w:rsid w:val="003902C3"/>
    <w:rsid w:val="003A150C"/>
    <w:rsid w:val="003A4E8F"/>
    <w:rsid w:val="003C0043"/>
    <w:rsid w:val="003C79F5"/>
    <w:rsid w:val="0042155A"/>
    <w:rsid w:val="00434E28"/>
    <w:rsid w:val="004B4EB0"/>
    <w:rsid w:val="004E1040"/>
    <w:rsid w:val="00504B14"/>
    <w:rsid w:val="00520CBF"/>
    <w:rsid w:val="005765A0"/>
    <w:rsid w:val="005A3C75"/>
    <w:rsid w:val="005B5876"/>
    <w:rsid w:val="00631001"/>
    <w:rsid w:val="006D650A"/>
    <w:rsid w:val="00704D72"/>
    <w:rsid w:val="0079014F"/>
    <w:rsid w:val="00806549"/>
    <w:rsid w:val="0082128F"/>
    <w:rsid w:val="0084201B"/>
    <w:rsid w:val="00865211"/>
    <w:rsid w:val="00956861"/>
    <w:rsid w:val="0097741E"/>
    <w:rsid w:val="009C0630"/>
    <w:rsid w:val="009F194A"/>
    <w:rsid w:val="00A3023B"/>
    <w:rsid w:val="00A853F6"/>
    <w:rsid w:val="00A90683"/>
    <w:rsid w:val="00AC57EE"/>
    <w:rsid w:val="00BA0BFD"/>
    <w:rsid w:val="00BB1967"/>
    <w:rsid w:val="00CB362D"/>
    <w:rsid w:val="00CD3599"/>
    <w:rsid w:val="00D269A3"/>
    <w:rsid w:val="00D711E5"/>
    <w:rsid w:val="00DB2D45"/>
    <w:rsid w:val="00DD4CFC"/>
    <w:rsid w:val="00DF4B6A"/>
    <w:rsid w:val="00E456EB"/>
    <w:rsid w:val="00E663E4"/>
    <w:rsid w:val="00ED6061"/>
    <w:rsid w:val="00ED72F8"/>
    <w:rsid w:val="00EE20D5"/>
    <w:rsid w:val="00F17C7E"/>
    <w:rsid w:val="00FA140D"/>
    <w:rsid w:val="00FC12B8"/>
    <w:rsid w:val="00FC1692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9CA45F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06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drmansori.d</cp:lastModifiedBy>
  <cp:revision>29</cp:revision>
  <cp:lastPrinted>2024-02-04T09:40:00Z</cp:lastPrinted>
  <dcterms:created xsi:type="dcterms:W3CDTF">2022-02-06T06:29:00Z</dcterms:created>
  <dcterms:modified xsi:type="dcterms:W3CDTF">2024-02-04T10:39:00Z</dcterms:modified>
</cp:coreProperties>
</file>